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0BDD98" w14:textId="29C30176" w:rsidR="008471EA" w:rsidRPr="00202538" w:rsidRDefault="008471EA"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B155EB">
        <w:rPr>
          <w:rFonts w:hAnsi="ＭＳ 明朝" w:hint="eastAsia"/>
          <w:szCs w:val="21"/>
        </w:rPr>
        <w:t>１１２－６</w:t>
      </w:r>
      <w:r>
        <w:rPr>
          <w:rFonts w:hAnsi="ＭＳ 明朝" w:hint="eastAsia"/>
          <w:szCs w:val="21"/>
        </w:rPr>
        <w:t>号</w:t>
      </w:r>
    </w:p>
    <w:p w14:paraId="0440C8CB" w14:textId="77777777" w:rsidR="008471EA" w:rsidRPr="00202538" w:rsidRDefault="008471EA" w:rsidP="00003547">
      <w:pPr>
        <w:pStyle w:val="a8"/>
        <w:tabs>
          <w:tab w:val="clear" w:pos="4252"/>
          <w:tab w:val="clear" w:pos="8504"/>
        </w:tabs>
        <w:snapToGrid/>
        <w:rPr>
          <w:rFonts w:hAnsi="ＭＳ 明朝"/>
          <w:szCs w:val="21"/>
        </w:rPr>
      </w:pPr>
    </w:p>
    <w:p w14:paraId="4463CC8B" w14:textId="77777777" w:rsidR="008471EA" w:rsidRPr="00202538" w:rsidRDefault="008471EA"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14:paraId="43AABE32" w14:textId="77777777" w:rsidR="008471EA" w:rsidRPr="00202538" w:rsidRDefault="008471EA" w:rsidP="00003547">
      <w:pPr>
        <w:rPr>
          <w:rFonts w:ascii="ＭＳ 明朝" w:hAnsi="ＭＳ 明朝"/>
          <w:szCs w:val="21"/>
        </w:rPr>
      </w:pPr>
    </w:p>
    <w:p w14:paraId="084F6BDE" w14:textId="77777777" w:rsidR="008471EA" w:rsidRPr="00202538" w:rsidRDefault="008471EA"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8F0F92">
        <w:rPr>
          <w:rFonts w:hAnsi="ＭＳ 明朝"/>
          <w:noProof/>
          <w:szCs w:val="21"/>
        </w:rPr>
        <w:t>令和８年２月１０日</w:t>
      </w:r>
    </w:p>
    <w:p w14:paraId="69E9E61C" w14:textId="77777777" w:rsidR="008471EA" w:rsidRPr="00202538" w:rsidRDefault="008471EA" w:rsidP="00003547">
      <w:pPr>
        <w:pStyle w:val="a8"/>
        <w:tabs>
          <w:tab w:val="clear" w:pos="4252"/>
          <w:tab w:val="clear" w:pos="8504"/>
        </w:tabs>
        <w:snapToGrid/>
        <w:rPr>
          <w:rFonts w:hAnsi="ＭＳ 明朝"/>
          <w:szCs w:val="21"/>
        </w:rPr>
      </w:pPr>
    </w:p>
    <w:p w14:paraId="4D2D9E6E" w14:textId="77777777" w:rsidR="008471EA" w:rsidRPr="00202538" w:rsidRDefault="008471EA"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14:paraId="6A23CF21" w14:textId="77777777" w:rsidR="008471EA" w:rsidRPr="00202538" w:rsidRDefault="008471EA" w:rsidP="00003547">
      <w:pPr>
        <w:rPr>
          <w:rFonts w:ascii="ＭＳ 明朝" w:hAnsi="ＭＳ 明朝"/>
          <w:szCs w:val="21"/>
        </w:rPr>
      </w:pPr>
    </w:p>
    <w:p w14:paraId="7ACE17C6" w14:textId="77777777" w:rsidR="008471EA" w:rsidRPr="00202538" w:rsidRDefault="008471EA" w:rsidP="00003547">
      <w:pPr>
        <w:jc w:val="center"/>
        <w:rPr>
          <w:rFonts w:ascii="ＭＳ 明朝" w:hAnsi="ＭＳ 明朝"/>
          <w:szCs w:val="21"/>
        </w:rPr>
      </w:pPr>
      <w:r w:rsidRPr="00202538">
        <w:rPr>
          <w:rFonts w:ascii="ＭＳ 明朝" w:hAnsi="ＭＳ 明朝" w:hint="eastAsia"/>
          <w:szCs w:val="21"/>
        </w:rPr>
        <w:t>記</w:t>
      </w:r>
    </w:p>
    <w:p w14:paraId="4F73119F" w14:textId="77777777" w:rsidR="008471EA" w:rsidRPr="00202538" w:rsidRDefault="008471EA" w:rsidP="00003547">
      <w:pPr>
        <w:rPr>
          <w:rFonts w:ascii="ＭＳ 明朝" w:hAnsi="ＭＳ 明朝"/>
          <w:szCs w:val="21"/>
        </w:rPr>
      </w:pPr>
    </w:p>
    <w:p w14:paraId="0C77E2FF" w14:textId="77777777" w:rsidR="008471EA" w:rsidRDefault="008471EA" w:rsidP="00003547">
      <w:pPr>
        <w:rPr>
          <w:rFonts w:ascii="ＭＳ 明朝" w:hAnsi="ＭＳ 明朝"/>
          <w:szCs w:val="21"/>
        </w:rPr>
      </w:pPr>
      <w:r w:rsidRPr="00202538">
        <w:rPr>
          <w:rFonts w:ascii="ＭＳ 明朝" w:hAnsi="ＭＳ 明朝" w:hint="eastAsia"/>
          <w:szCs w:val="21"/>
        </w:rPr>
        <w:t>１　制限付一般競争入札に付する事項</w:t>
      </w:r>
    </w:p>
    <w:p w14:paraId="6E4C0921" w14:textId="64FB7C44" w:rsidR="008471EA" w:rsidRDefault="008471EA"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8F0F92">
        <w:rPr>
          <w:rFonts w:ascii="ＭＳ 明朝" w:hAnsi="ＭＳ 明朝"/>
          <w:noProof/>
          <w:spacing w:val="-4"/>
          <w:szCs w:val="21"/>
        </w:rPr>
        <w:t>令和７年度浜松市引佐支所LED照明器具等導入工事</w:t>
      </w:r>
    </w:p>
    <w:p w14:paraId="7607358A" w14:textId="08063D2E" w:rsidR="008471EA" w:rsidRPr="00202538" w:rsidRDefault="008471EA" w:rsidP="00003547">
      <w:pPr>
        <w:ind w:leftChars="800" w:left="1649"/>
        <w:rPr>
          <w:rFonts w:ascii="ＭＳ 明朝" w:hAnsi="ＭＳ 明朝"/>
          <w:szCs w:val="21"/>
        </w:rPr>
      </w:pPr>
      <w:r w:rsidRPr="00202538">
        <w:rPr>
          <w:rFonts w:ascii="ＭＳ 明朝" w:hAnsi="ＭＳ 明朝" w:hint="eastAsia"/>
          <w:szCs w:val="21"/>
        </w:rPr>
        <w:t>（課名・入札番号）</w:t>
      </w:r>
      <w:r w:rsidRPr="008F0F92">
        <w:rPr>
          <w:rFonts w:ascii="ＭＳ 明朝" w:hAnsi="ＭＳ 明朝"/>
          <w:noProof/>
          <w:szCs w:val="21"/>
        </w:rPr>
        <w:t>カーボンニュートラル推進課</w:t>
      </w:r>
      <w:r w:rsidRPr="00202538">
        <w:rPr>
          <w:rFonts w:ascii="ＭＳ 明朝" w:hAnsi="ＭＳ 明朝" w:hint="eastAsia"/>
          <w:szCs w:val="21"/>
        </w:rPr>
        <w:t xml:space="preserve">　</w:t>
      </w:r>
      <w:r>
        <w:rPr>
          <w:rFonts w:ascii="ＭＳ 明朝" w:hAnsi="ＭＳ 明朝" w:hint="eastAsia"/>
          <w:szCs w:val="21"/>
        </w:rPr>
        <w:t>第</w:t>
      </w:r>
      <w:r w:rsidR="002063F7">
        <w:rPr>
          <w:rFonts w:ascii="ＭＳ 明朝" w:hAnsi="ＭＳ 明朝"/>
          <w:noProof/>
          <w:szCs w:val="21"/>
        </w:rPr>
        <w:t>００１３５</w:t>
      </w:r>
      <w:r>
        <w:rPr>
          <w:rFonts w:ascii="ＭＳ 明朝" w:hAnsi="ＭＳ 明朝" w:hint="eastAsia"/>
          <w:szCs w:val="21"/>
        </w:rPr>
        <w:t>号</w:t>
      </w:r>
    </w:p>
    <w:p w14:paraId="0D9DE765" w14:textId="53BD4A27" w:rsidR="008471EA" w:rsidRPr="00202538" w:rsidRDefault="008471EA"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00740C0B">
        <w:rPr>
          <w:rFonts w:ascii="ＭＳ 明朝" w:hAnsi="ＭＳ 明朝" w:cs="ＭＳゴシック"/>
          <w:noProof/>
          <w:kern w:val="0"/>
          <w:szCs w:val="21"/>
        </w:rPr>
        <w:t>浜松市浜名区引佐町</w:t>
      </w:r>
      <w:r w:rsidRPr="008F0F92">
        <w:rPr>
          <w:rFonts w:ascii="ＭＳ 明朝" w:hAnsi="ＭＳ 明朝" w:cs="ＭＳゴシック"/>
          <w:noProof/>
          <w:kern w:val="0"/>
          <w:szCs w:val="21"/>
        </w:rPr>
        <w:t xml:space="preserve">　地内</w:t>
      </w:r>
    </w:p>
    <w:p w14:paraId="7DC2D5B2" w14:textId="77777777" w:rsidR="008471EA" w:rsidRPr="00202538" w:rsidRDefault="008471EA" w:rsidP="00003547">
      <w:pPr>
        <w:rPr>
          <w:rFonts w:ascii="ＭＳ 明朝" w:hAnsi="ＭＳ 明朝"/>
          <w:szCs w:val="21"/>
        </w:rPr>
      </w:pPr>
      <w:r w:rsidRPr="00202538">
        <w:rPr>
          <w:rFonts w:ascii="ＭＳ 明朝" w:hAnsi="ＭＳ 明朝" w:hint="eastAsia"/>
          <w:szCs w:val="21"/>
        </w:rPr>
        <w:t xml:space="preserve">（３）工事概要　</w:t>
      </w:r>
      <w:r w:rsidRPr="008F0F92">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14:paraId="368CFCDC" w14:textId="77777777" w:rsidR="008471EA" w:rsidRPr="00202538" w:rsidRDefault="008471EA"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8F0F92">
        <w:rPr>
          <w:rFonts w:ascii="ＭＳ 明朝" w:hAnsi="ＭＳ 明朝"/>
          <w:noProof/>
          <w:szCs w:val="21"/>
        </w:rPr>
        <w:t>令和８年１０月３０日</w:t>
      </w:r>
      <w:r w:rsidRPr="000D579A">
        <w:rPr>
          <w:rFonts w:ascii="ＭＳ 明朝" w:hAnsi="ＭＳ 明朝" w:hint="eastAsia"/>
          <w:szCs w:val="21"/>
        </w:rPr>
        <w:t>まで</w:t>
      </w:r>
    </w:p>
    <w:p w14:paraId="59CD4CAD" w14:textId="77777777" w:rsidR="008471EA" w:rsidRPr="00202538" w:rsidRDefault="008471EA"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14:paraId="34037100" w14:textId="77777777" w:rsidR="008471EA" w:rsidRPr="00202538" w:rsidRDefault="008471EA" w:rsidP="00003547">
      <w:pPr>
        <w:rPr>
          <w:rFonts w:ascii="ＭＳ 明朝" w:hAnsi="ＭＳ 明朝"/>
          <w:szCs w:val="21"/>
        </w:rPr>
      </w:pPr>
      <w:r w:rsidRPr="00202538">
        <w:rPr>
          <w:rFonts w:ascii="ＭＳ 明朝" w:hAnsi="ＭＳ 明朝" w:hint="eastAsia"/>
          <w:szCs w:val="21"/>
        </w:rPr>
        <w:t>２　契約事項を示す場所</w:t>
      </w:r>
    </w:p>
    <w:p w14:paraId="0312D2EA" w14:textId="77777777" w:rsidR="008471EA" w:rsidRPr="00202538" w:rsidRDefault="008471EA"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14:paraId="0431FA2F" w14:textId="77777777" w:rsidR="008471EA" w:rsidRDefault="008471EA"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14:paraId="0C577FC6" w14:textId="77777777" w:rsidR="008471EA" w:rsidRPr="00202538" w:rsidRDefault="008471EA"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14:paraId="13CD76DC" w14:textId="77777777" w:rsidR="008471EA" w:rsidRPr="00202538" w:rsidRDefault="008471EA" w:rsidP="00003547">
      <w:pPr>
        <w:rPr>
          <w:rFonts w:ascii="ＭＳ 明朝" w:hAnsi="ＭＳ 明朝"/>
          <w:szCs w:val="21"/>
        </w:rPr>
      </w:pPr>
      <w:r w:rsidRPr="00202538">
        <w:rPr>
          <w:rFonts w:ascii="ＭＳ 明朝" w:hAnsi="ＭＳ 明朝" w:hint="eastAsia"/>
          <w:szCs w:val="21"/>
        </w:rPr>
        <w:t>（２）契約担当課　（１）に同じ</w:t>
      </w:r>
    </w:p>
    <w:p w14:paraId="4C559963" w14:textId="77777777" w:rsidR="008471EA" w:rsidRPr="00202538" w:rsidRDefault="008471EA"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14:paraId="0AEA3825" w14:textId="77777777" w:rsidR="008471EA" w:rsidRPr="00202538" w:rsidRDefault="008471EA"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14:paraId="56789A5D" w14:textId="77777777" w:rsidR="008471EA" w:rsidRDefault="008471EA"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14:paraId="6BC6C117" w14:textId="77777777" w:rsidR="008471EA" w:rsidRPr="00080B44" w:rsidRDefault="008471EA" w:rsidP="00774F7B">
      <w:pPr>
        <w:ind w:left="412" w:hangingChars="200" w:hanging="412"/>
        <w:rPr>
          <w:rFonts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8F0F92">
        <w:rPr>
          <w:rFonts w:hAnsi="ＭＳ 明朝"/>
          <w:noProof/>
          <w:szCs w:val="21"/>
          <w:u w:val="single"/>
        </w:rPr>
        <w:t>電気工事</w:t>
      </w:r>
      <w:r>
        <w:rPr>
          <w:rFonts w:hAnsi="ＭＳ 明朝" w:hint="eastAsia"/>
          <w:szCs w:val="21"/>
          <w:u w:val="single"/>
        </w:rPr>
        <w:t>の競争入札参加の資格の認定を受けており、</w:t>
      </w:r>
      <w:r w:rsidRPr="008F0F92">
        <w:rPr>
          <w:rFonts w:hAnsi="ＭＳ 明朝"/>
          <w:noProof/>
          <w:szCs w:val="21"/>
          <w:u w:val="single"/>
        </w:rPr>
        <w:t>電気工事</w:t>
      </w:r>
      <w:r>
        <w:rPr>
          <w:rFonts w:hAnsi="ＭＳ 明朝" w:hint="eastAsia"/>
          <w:szCs w:val="21"/>
          <w:u w:val="single"/>
        </w:rPr>
        <w:t>の</w:t>
      </w:r>
      <w:r w:rsidRPr="008F0F92">
        <w:rPr>
          <w:rFonts w:hAnsi="ＭＳ 明朝"/>
          <w:noProof/>
          <w:szCs w:val="21"/>
          <w:u w:val="single"/>
        </w:rPr>
        <w:t>Ｂ等級またはＣ等級に格付されている者</w:t>
      </w:r>
      <w:r w:rsidRPr="00C3325D">
        <w:rPr>
          <w:rFonts w:hAnsi="ＭＳ 明朝" w:hint="eastAsia"/>
          <w:szCs w:val="21"/>
          <w:u w:val="single"/>
        </w:rPr>
        <w:t>であること。</w:t>
      </w:r>
    </w:p>
    <w:p w14:paraId="42EA915B" w14:textId="77777777" w:rsidR="008471EA" w:rsidRPr="00051219" w:rsidRDefault="008471EA"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14:paraId="3BD72F98" w14:textId="77777777" w:rsidR="008471EA" w:rsidRPr="00202538" w:rsidRDefault="008471E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14:paraId="4949A466" w14:textId="77777777" w:rsidR="008471EA" w:rsidRPr="00202538" w:rsidRDefault="008471E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14:paraId="2934B027" w14:textId="77777777" w:rsidR="008471EA" w:rsidRPr="00202538" w:rsidRDefault="008471E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14:paraId="65568C80" w14:textId="77777777" w:rsidR="008471EA" w:rsidRPr="00202538" w:rsidRDefault="008471EA" w:rsidP="00003547">
      <w:pPr>
        <w:ind w:left="412" w:hangingChars="200" w:hanging="412"/>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w:t>
      </w:r>
      <w:r w:rsidRPr="00202538">
        <w:rPr>
          <w:rFonts w:ascii="ＭＳ 明朝" w:hAnsi="ＭＳ 明朝" w:hint="eastAsia"/>
          <w:szCs w:val="21"/>
        </w:rPr>
        <w:lastRenderedPageBreak/>
        <w:t>他の団体に該当しない者であること。</w:t>
      </w:r>
    </w:p>
    <w:p w14:paraId="4458FD84" w14:textId="77777777" w:rsidR="008471EA" w:rsidRDefault="008471E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14:paraId="250283D3" w14:textId="77777777" w:rsidR="008471EA" w:rsidRPr="00656CAF" w:rsidRDefault="008471EA"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14:paraId="6C880B71" w14:textId="77777777" w:rsidR="008471EA" w:rsidRPr="00656CAF" w:rsidRDefault="008471EA"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14:paraId="3A2BED6E" w14:textId="77777777" w:rsidR="008471EA" w:rsidRPr="00656CAF" w:rsidRDefault="008471EA"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14:paraId="424066B5" w14:textId="77777777" w:rsidR="008471EA" w:rsidRPr="00656CAF" w:rsidRDefault="008471EA"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14:paraId="3BB10E1D" w14:textId="77777777" w:rsidR="008471EA" w:rsidRPr="00202538" w:rsidRDefault="008471EA" w:rsidP="00003547">
      <w:pPr>
        <w:rPr>
          <w:rFonts w:ascii="ＭＳ 明朝" w:hAnsi="ＭＳ 明朝"/>
          <w:szCs w:val="21"/>
        </w:rPr>
      </w:pPr>
      <w:r w:rsidRPr="00202538">
        <w:rPr>
          <w:rFonts w:ascii="ＭＳ 明朝" w:hAnsi="ＭＳ 明朝" w:hint="eastAsia"/>
          <w:szCs w:val="21"/>
        </w:rPr>
        <w:t>４　一般競争入札参加資格の確認</w:t>
      </w:r>
    </w:p>
    <w:p w14:paraId="127738A4" w14:textId="77777777" w:rsidR="008471EA" w:rsidRPr="00202538" w:rsidRDefault="008471EA"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14:paraId="02C4B7B6" w14:textId="77777777" w:rsidR="008471EA" w:rsidRPr="00202538" w:rsidRDefault="008471EA"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14:paraId="4FC86335" w14:textId="77777777" w:rsidR="008471EA" w:rsidRPr="00202538" w:rsidRDefault="008471EA"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14:paraId="5592DAE5" w14:textId="77777777" w:rsidR="008471EA" w:rsidRPr="00202538" w:rsidRDefault="008471EA"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14:paraId="7DE47095" w14:textId="77777777" w:rsidR="008471EA" w:rsidRPr="00202538" w:rsidRDefault="008471EA"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14:paraId="3FC00BD3" w14:textId="77777777" w:rsidR="008471EA" w:rsidRPr="00202538" w:rsidRDefault="008471EA"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14:paraId="459275B1" w14:textId="77777777" w:rsidR="008471EA" w:rsidRPr="00202538" w:rsidRDefault="008471EA"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14:paraId="1EB9F18D" w14:textId="77777777" w:rsidR="008471EA" w:rsidRDefault="008471EA"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14:paraId="728F1A08" w14:textId="5AC44565" w:rsidR="008471EA" w:rsidRDefault="008471EA" w:rsidP="00FB31B1">
      <w:pPr>
        <w:rPr>
          <w:rFonts w:ascii="ＭＳ 明朝" w:hAnsi="ＭＳ 明朝"/>
          <w:szCs w:val="21"/>
          <w:u w:val="single"/>
        </w:rPr>
      </w:pPr>
      <w:r w:rsidRPr="000931CE">
        <w:rPr>
          <w:rFonts w:ascii="ＭＳ 明朝" w:hAnsi="ＭＳ 明朝" w:hint="eastAsia"/>
          <w:szCs w:val="21"/>
        </w:rPr>
        <w:t>６　現場説明会の日時及び場所等</w:t>
      </w:r>
    </w:p>
    <w:p w14:paraId="075546DE" w14:textId="403B0469" w:rsidR="00FB31B1" w:rsidRPr="001779D4" w:rsidRDefault="00FB31B1" w:rsidP="00FB31B1">
      <w:pPr>
        <w:ind w:leftChars="200" w:left="412"/>
        <w:rPr>
          <w:color w:val="000000" w:themeColor="text1"/>
        </w:rPr>
      </w:pPr>
      <w:r w:rsidRPr="001779D4">
        <w:rPr>
          <w:rFonts w:hint="eastAsia"/>
          <w:color w:val="000000" w:themeColor="text1"/>
        </w:rPr>
        <w:t>下記のとおり開催するので、</w:t>
      </w:r>
      <w:r w:rsidR="001F18BB">
        <w:rPr>
          <w:rFonts w:hint="eastAsia"/>
          <w:color w:val="000000" w:themeColor="text1"/>
          <w:u w:val="single"/>
        </w:rPr>
        <w:t>令和８年２月１３日（金）午後４</w:t>
      </w:r>
      <w:r w:rsidRPr="007C2948">
        <w:rPr>
          <w:rFonts w:hint="eastAsia"/>
          <w:color w:val="000000" w:themeColor="text1"/>
          <w:u w:val="single"/>
        </w:rPr>
        <w:t>時までに浜松市</w:t>
      </w:r>
      <w:r w:rsidRPr="007C2948">
        <w:rPr>
          <w:rFonts w:hint="eastAsia"/>
          <w:color w:val="000000" w:themeColor="text1"/>
          <w:u w:val="single"/>
        </w:rPr>
        <w:t xml:space="preserve"> </w:t>
      </w:r>
      <w:r w:rsidRPr="007C2948">
        <w:rPr>
          <w:rFonts w:hint="eastAsia"/>
          <w:color w:val="000000" w:themeColor="text1"/>
          <w:u w:val="single"/>
        </w:rPr>
        <w:t>産業部</w:t>
      </w:r>
      <w:r w:rsidRPr="007C2948">
        <w:rPr>
          <w:rFonts w:hint="eastAsia"/>
          <w:color w:val="000000" w:themeColor="text1"/>
          <w:u w:val="single"/>
        </w:rPr>
        <w:t xml:space="preserve"> </w:t>
      </w:r>
      <w:r w:rsidRPr="007C2948">
        <w:rPr>
          <w:rFonts w:hint="eastAsia"/>
          <w:color w:val="000000" w:themeColor="text1"/>
          <w:u w:val="single"/>
        </w:rPr>
        <w:t>カーボンニュートラル推進課　（電話：０５３－４</w:t>
      </w:r>
      <w:r w:rsidR="002063F7" w:rsidRPr="007C2948">
        <w:rPr>
          <w:rFonts w:hint="eastAsia"/>
          <w:color w:val="000000" w:themeColor="text1"/>
          <w:u w:val="single"/>
        </w:rPr>
        <w:t>５７－２５０２　担当：石黒）へ申し込みをすること</w:t>
      </w:r>
      <w:r w:rsidRPr="001779D4">
        <w:rPr>
          <w:rFonts w:hint="eastAsia"/>
          <w:color w:val="000000" w:themeColor="text1"/>
        </w:rPr>
        <w:t>。なお、日程</w:t>
      </w:r>
      <w:r>
        <w:rPr>
          <w:rFonts w:hint="eastAsia"/>
          <w:color w:val="000000" w:themeColor="text1"/>
        </w:rPr>
        <w:t>及び開始時間については、申し込む際に担当と調整により決定</w:t>
      </w:r>
      <w:r w:rsidR="002063F7">
        <w:rPr>
          <w:rFonts w:hint="eastAsia"/>
          <w:color w:val="000000" w:themeColor="text1"/>
        </w:rPr>
        <w:t>する。</w:t>
      </w:r>
    </w:p>
    <w:p w14:paraId="6D8C7136" w14:textId="739F3423" w:rsidR="00FB31B1" w:rsidRPr="001779D4" w:rsidRDefault="00FB31B1" w:rsidP="00FB31B1">
      <w:pPr>
        <w:tabs>
          <w:tab w:val="left" w:pos="7545"/>
        </w:tabs>
        <w:rPr>
          <w:color w:val="000000" w:themeColor="text1"/>
        </w:rPr>
      </w:pPr>
      <w:r>
        <w:rPr>
          <w:rFonts w:hint="eastAsia"/>
          <w:color w:val="000000" w:themeColor="text1"/>
        </w:rPr>
        <w:t>（１）日時</w:t>
      </w:r>
    </w:p>
    <w:p w14:paraId="3FE01828" w14:textId="4A368793" w:rsidR="00FB31B1" w:rsidRPr="001779D4" w:rsidRDefault="00FB31B1" w:rsidP="00FB31B1">
      <w:pPr>
        <w:ind w:leftChars="200" w:left="412"/>
        <w:rPr>
          <w:color w:val="000000" w:themeColor="text1"/>
        </w:rPr>
      </w:pPr>
      <w:r w:rsidRPr="001779D4">
        <w:rPr>
          <w:rFonts w:hint="eastAsia"/>
          <w:color w:val="000000" w:themeColor="text1"/>
        </w:rPr>
        <w:t>令和８年２月１８</w:t>
      </w:r>
      <w:r>
        <w:rPr>
          <w:rFonts w:hint="eastAsia"/>
          <w:color w:val="000000" w:themeColor="text1"/>
        </w:rPr>
        <w:t>日（水</w:t>
      </w:r>
      <w:r w:rsidRPr="001779D4">
        <w:rPr>
          <w:rFonts w:hint="eastAsia"/>
          <w:color w:val="000000" w:themeColor="text1"/>
        </w:rPr>
        <w:t>）</w:t>
      </w:r>
      <w:r>
        <w:rPr>
          <w:rFonts w:hint="eastAsia"/>
          <w:color w:val="000000" w:themeColor="text1"/>
        </w:rPr>
        <w:t>、２月１９日（木</w:t>
      </w:r>
      <w:r w:rsidR="00593E41">
        <w:rPr>
          <w:rFonts w:hint="eastAsia"/>
          <w:color w:val="000000" w:themeColor="text1"/>
        </w:rPr>
        <w:t>）</w:t>
      </w:r>
    </w:p>
    <w:p w14:paraId="130B93F8" w14:textId="77777777" w:rsidR="00FB31B1" w:rsidRPr="001779D4" w:rsidRDefault="00FB31B1" w:rsidP="00FB31B1">
      <w:pPr>
        <w:ind w:leftChars="100" w:left="206" w:firstLineChars="100" w:firstLine="206"/>
        <w:rPr>
          <w:color w:val="000000" w:themeColor="text1"/>
        </w:rPr>
      </w:pPr>
      <w:r w:rsidRPr="001779D4">
        <w:rPr>
          <w:rFonts w:hint="eastAsia"/>
          <w:color w:val="000000" w:themeColor="text1"/>
        </w:rPr>
        <w:t>開始時間（予定）：午前９時３０分から午後４時まで</w:t>
      </w:r>
    </w:p>
    <w:p w14:paraId="4ECD4F30" w14:textId="77777777" w:rsidR="00FB31B1" w:rsidRPr="001779D4" w:rsidRDefault="00FB31B1" w:rsidP="00FB31B1">
      <w:pPr>
        <w:rPr>
          <w:color w:val="000000" w:themeColor="text1"/>
        </w:rPr>
      </w:pPr>
      <w:r w:rsidRPr="001779D4">
        <w:rPr>
          <w:rFonts w:hint="eastAsia"/>
          <w:color w:val="000000" w:themeColor="text1"/>
        </w:rPr>
        <w:t>（２）場所</w:t>
      </w:r>
    </w:p>
    <w:p w14:paraId="3563C6F8" w14:textId="066BA65C" w:rsidR="00FB31B1" w:rsidRDefault="00FB31B1" w:rsidP="00FB31B1">
      <w:pPr>
        <w:ind w:leftChars="100" w:left="206"/>
        <w:rPr>
          <w:color w:val="000000" w:themeColor="text1"/>
        </w:rPr>
      </w:pPr>
      <w:r w:rsidRPr="001779D4">
        <w:rPr>
          <w:rFonts w:hint="eastAsia"/>
          <w:color w:val="000000" w:themeColor="text1"/>
        </w:rPr>
        <w:t xml:space="preserve">　</w:t>
      </w:r>
      <w:r w:rsidRPr="001779D4">
        <w:rPr>
          <w:rFonts w:ascii="ＭＳ 明朝" w:hAnsi="ＭＳ 明朝" w:hint="eastAsia"/>
          <w:color w:val="000000" w:themeColor="text1"/>
          <w:szCs w:val="21"/>
        </w:rPr>
        <w:t>引佐支所</w:t>
      </w:r>
      <w:r w:rsidRPr="001779D4">
        <w:rPr>
          <w:rFonts w:hint="eastAsia"/>
          <w:color w:val="000000" w:themeColor="text1"/>
        </w:rPr>
        <w:t>（</w:t>
      </w:r>
      <w:r w:rsidR="001F18BB">
        <w:rPr>
          <w:rFonts w:hint="eastAsia"/>
          <w:color w:val="000000" w:themeColor="text1"/>
        </w:rPr>
        <w:t>浜松市</w:t>
      </w:r>
      <w:r w:rsidR="00BA4442">
        <w:rPr>
          <w:rFonts w:hint="eastAsia"/>
          <w:color w:val="000000" w:themeColor="text1"/>
        </w:rPr>
        <w:t>浜名区</w:t>
      </w:r>
      <w:r w:rsidRPr="001779D4">
        <w:rPr>
          <w:rFonts w:hint="eastAsia"/>
          <w:color w:val="000000" w:themeColor="text1"/>
        </w:rPr>
        <w:t>引佐町井伊谷</w:t>
      </w:r>
      <w:r>
        <w:rPr>
          <w:rFonts w:hint="eastAsia"/>
          <w:color w:val="000000" w:themeColor="text1"/>
        </w:rPr>
        <w:t>６１６－５</w:t>
      </w:r>
      <w:r w:rsidRPr="001779D4">
        <w:rPr>
          <w:rFonts w:hint="eastAsia"/>
          <w:color w:val="000000" w:themeColor="text1"/>
        </w:rPr>
        <w:t>）</w:t>
      </w:r>
    </w:p>
    <w:p w14:paraId="311FFE85" w14:textId="7C9B974D" w:rsidR="008460AF" w:rsidRPr="008460AF" w:rsidRDefault="008460AF" w:rsidP="008460AF">
      <w:pPr>
        <w:ind w:firstLineChars="200" w:firstLine="412"/>
        <w:rPr>
          <w:color w:val="000000" w:themeColor="text1"/>
        </w:rPr>
      </w:pPr>
      <w:r>
        <w:rPr>
          <w:rFonts w:hint="eastAsia"/>
          <w:color w:val="000000" w:themeColor="text1"/>
        </w:rPr>
        <w:t>※主要部分について、１時間</w:t>
      </w:r>
      <w:r w:rsidRPr="001779D4">
        <w:rPr>
          <w:rFonts w:hint="eastAsia"/>
          <w:color w:val="000000" w:themeColor="text1"/>
        </w:rPr>
        <w:t>程度の現地確認</w:t>
      </w:r>
      <w:r>
        <w:rPr>
          <w:rFonts w:hint="eastAsia"/>
          <w:color w:val="000000" w:themeColor="text1"/>
        </w:rPr>
        <w:t>を行う</w:t>
      </w:r>
      <w:r w:rsidRPr="001779D4">
        <w:rPr>
          <w:rFonts w:hint="eastAsia"/>
          <w:color w:val="000000" w:themeColor="text1"/>
        </w:rPr>
        <w:t>。</w:t>
      </w:r>
    </w:p>
    <w:p w14:paraId="4FD4EC76" w14:textId="77777777" w:rsidR="00FB31B1" w:rsidRPr="001779D4" w:rsidRDefault="00FB31B1" w:rsidP="00FB31B1">
      <w:pPr>
        <w:rPr>
          <w:color w:val="000000" w:themeColor="text1"/>
        </w:rPr>
      </w:pPr>
      <w:r w:rsidRPr="001779D4">
        <w:rPr>
          <w:rFonts w:hint="eastAsia"/>
          <w:color w:val="000000" w:themeColor="text1"/>
        </w:rPr>
        <w:t>（３）その他</w:t>
      </w:r>
    </w:p>
    <w:p w14:paraId="368058F0" w14:textId="17D86137" w:rsidR="00FB31B1" w:rsidRDefault="00BA4442" w:rsidP="00FB31B1">
      <w:pPr>
        <w:ind w:firstLineChars="200" w:firstLine="412"/>
        <w:rPr>
          <w:color w:val="000000" w:themeColor="text1"/>
        </w:rPr>
      </w:pPr>
      <w:r>
        <w:rPr>
          <w:rFonts w:hint="eastAsia"/>
          <w:color w:val="000000" w:themeColor="text1"/>
        </w:rPr>
        <w:t>・当日は、直接現地に集合すること</w:t>
      </w:r>
      <w:r w:rsidR="00FB31B1" w:rsidRPr="001779D4">
        <w:rPr>
          <w:rFonts w:hint="eastAsia"/>
          <w:color w:val="000000" w:themeColor="text1"/>
        </w:rPr>
        <w:t>。</w:t>
      </w:r>
    </w:p>
    <w:p w14:paraId="631648FB" w14:textId="7742A585" w:rsidR="008460AF" w:rsidRPr="008460AF" w:rsidRDefault="008460AF" w:rsidP="008460AF">
      <w:pPr>
        <w:ind w:leftChars="198" w:left="614" w:hangingChars="100" w:hanging="206"/>
        <w:rPr>
          <w:color w:val="000000" w:themeColor="text1"/>
          <w:u w:val="single"/>
        </w:rPr>
      </w:pPr>
      <w:r w:rsidRPr="00846E2E">
        <w:rPr>
          <w:rFonts w:hint="eastAsia"/>
          <w:color w:val="000000" w:themeColor="text1"/>
        </w:rPr>
        <w:t>※</w:t>
      </w:r>
      <w:r w:rsidRPr="00846E2E">
        <w:rPr>
          <w:rFonts w:hint="eastAsia"/>
          <w:color w:val="000000" w:themeColor="text1"/>
          <w:u w:val="single"/>
        </w:rPr>
        <w:t>入札参加者は</w:t>
      </w:r>
      <w:r>
        <w:rPr>
          <w:rFonts w:hint="eastAsia"/>
          <w:color w:val="000000" w:themeColor="text1"/>
          <w:u w:val="single"/>
        </w:rPr>
        <w:t>、必ず現場説明会へ参加すること</w:t>
      </w:r>
      <w:r w:rsidRPr="00846E2E">
        <w:rPr>
          <w:rFonts w:hint="eastAsia"/>
          <w:color w:val="000000" w:themeColor="text1"/>
          <w:u w:val="single"/>
        </w:rPr>
        <w:t>。なお見積等により、すでに現地確認をしている場合は、</w:t>
      </w:r>
      <w:r>
        <w:rPr>
          <w:rFonts w:hint="eastAsia"/>
          <w:color w:val="000000" w:themeColor="text1"/>
          <w:u w:val="single"/>
        </w:rPr>
        <w:t>現場説明会への参加を免除とするため、現場説明会へ参加しない旨を担当者</w:t>
      </w:r>
      <w:r w:rsidR="001F18BB">
        <w:rPr>
          <w:rFonts w:hint="eastAsia"/>
          <w:color w:val="000000" w:themeColor="text1"/>
          <w:u w:val="single"/>
        </w:rPr>
        <w:t>へ</w:t>
      </w:r>
      <w:r w:rsidRPr="00846E2E">
        <w:rPr>
          <w:rFonts w:hint="eastAsia"/>
          <w:color w:val="000000" w:themeColor="text1"/>
          <w:u w:val="single"/>
        </w:rPr>
        <w:lastRenderedPageBreak/>
        <w:t>連絡</w:t>
      </w:r>
      <w:r>
        <w:rPr>
          <w:rFonts w:hint="eastAsia"/>
          <w:color w:val="000000" w:themeColor="text1"/>
          <w:u w:val="single"/>
        </w:rPr>
        <w:t>すること。</w:t>
      </w:r>
    </w:p>
    <w:p w14:paraId="74EB10E6" w14:textId="77777777" w:rsidR="003D6AB0" w:rsidRDefault="008460AF" w:rsidP="003D6AB0">
      <w:pPr>
        <w:ind w:leftChars="200" w:left="412"/>
        <w:rPr>
          <w:rFonts w:ascii="ＭＳ 明朝" w:hAnsi="ＭＳ 明朝"/>
          <w:szCs w:val="21"/>
          <w:u w:val="single"/>
        </w:rPr>
      </w:pPr>
      <w:r w:rsidRPr="008460AF">
        <w:rPr>
          <w:rFonts w:ascii="ＭＳ 明朝" w:hAnsi="ＭＳ 明朝" w:hint="eastAsia"/>
          <w:szCs w:val="21"/>
          <w:u w:val="single"/>
        </w:rPr>
        <w:t>※（１）おいて都合が合わ</w:t>
      </w:r>
      <w:r>
        <w:rPr>
          <w:rFonts w:ascii="ＭＳ 明朝" w:hAnsi="ＭＳ 明朝" w:hint="eastAsia"/>
          <w:szCs w:val="21"/>
          <w:u w:val="single"/>
        </w:rPr>
        <w:t>ない</w:t>
      </w:r>
      <w:r w:rsidRPr="008460AF">
        <w:rPr>
          <w:rFonts w:ascii="ＭＳ 明朝" w:hAnsi="ＭＳ 明朝" w:hint="eastAsia"/>
          <w:szCs w:val="21"/>
          <w:u w:val="single"/>
        </w:rPr>
        <w:t>場合でも</w:t>
      </w:r>
      <w:r w:rsidR="00554DCF" w:rsidRPr="008460AF">
        <w:rPr>
          <w:rFonts w:ascii="ＭＳ 明朝" w:hAnsi="ＭＳ 明朝" w:hint="eastAsia"/>
          <w:szCs w:val="21"/>
          <w:u w:val="single"/>
        </w:rPr>
        <w:t>、</w:t>
      </w:r>
      <w:r w:rsidRPr="008460AF">
        <w:rPr>
          <w:rFonts w:ascii="ＭＳ 明朝" w:hAnsi="ＭＳ 明朝" w:hint="eastAsia"/>
          <w:szCs w:val="21"/>
          <w:u w:val="single"/>
        </w:rPr>
        <w:t>別日での開催を調整するため、現地説明会への参加</w:t>
      </w:r>
    </w:p>
    <w:p w14:paraId="68E083C0" w14:textId="4A8BEC0A" w:rsidR="00554DCF" w:rsidRPr="008460AF" w:rsidRDefault="008460AF" w:rsidP="003D6AB0">
      <w:pPr>
        <w:ind w:leftChars="200" w:left="412" w:firstLineChars="100" w:firstLine="206"/>
        <w:rPr>
          <w:rFonts w:ascii="ＭＳ 明朝" w:hAnsi="ＭＳ 明朝"/>
          <w:szCs w:val="21"/>
          <w:u w:val="single"/>
        </w:rPr>
      </w:pPr>
      <w:r w:rsidRPr="008460AF">
        <w:rPr>
          <w:rFonts w:ascii="ＭＳ 明朝" w:hAnsi="ＭＳ 明朝" w:hint="eastAsia"/>
          <w:szCs w:val="21"/>
          <w:u w:val="single"/>
        </w:rPr>
        <w:t>を希望する者は担当者へ連絡すること。</w:t>
      </w:r>
    </w:p>
    <w:p w14:paraId="76E6A93A" w14:textId="77777777" w:rsidR="008471EA" w:rsidRPr="00202538" w:rsidRDefault="008471EA"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14:paraId="09F70DE2" w14:textId="77777777" w:rsidR="008471EA" w:rsidRPr="00202538" w:rsidRDefault="008471EA"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14:paraId="65DC5BA9" w14:textId="77777777" w:rsidR="008471EA" w:rsidRPr="00202538" w:rsidRDefault="008471EA"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14:paraId="51B543F3" w14:textId="77777777" w:rsidR="008471EA" w:rsidRPr="00202538" w:rsidRDefault="008471EA" w:rsidP="00003547">
      <w:pPr>
        <w:rPr>
          <w:rFonts w:ascii="ＭＳ 明朝" w:hAnsi="ＭＳ 明朝"/>
          <w:szCs w:val="21"/>
        </w:rPr>
      </w:pPr>
      <w:r w:rsidRPr="00202538">
        <w:rPr>
          <w:rFonts w:ascii="ＭＳ 明朝" w:hAnsi="ＭＳ 明朝" w:hint="eastAsia"/>
          <w:szCs w:val="21"/>
        </w:rPr>
        <w:t>（２）必要な書類</w:t>
      </w:r>
    </w:p>
    <w:p w14:paraId="31FCAE26" w14:textId="77777777" w:rsidR="008471EA" w:rsidRPr="00202538" w:rsidRDefault="008471EA"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14:paraId="45B1BEB9" w14:textId="77777777" w:rsidR="008471EA" w:rsidRPr="00202538" w:rsidRDefault="008471EA"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14:paraId="4EEE8DA8" w14:textId="77777777" w:rsidR="008471EA" w:rsidRPr="00202538" w:rsidRDefault="008471EA"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14:paraId="30BD46B1" w14:textId="77777777" w:rsidR="008471EA" w:rsidRPr="00202538" w:rsidRDefault="008471EA"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14:paraId="684DB3EA" w14:textId="77777777" w:rsidR="008471EA" w:rsidRPr="00202538" w:rsidRDefault="008471EA"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14:paraId="07FBFA05" w14:textId="77777777" w:rsidR="008471EA" w:rsidRPr="008C5BFA" w:rsidRDefault="008471EA"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14:paraId="68B33568" w14:textId="77777777" w:rsidR="008471EA" w:rsidRDefault="008471EA"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14:paraId="3E14BB56" w14:textId="77777777" w:rsidR="008471EA" w:rsidRPr="009A35E4" w:rsidRDefault="008471EA"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14:paraId="3C63A2F1" w14:textId="77777777" w:rsidR="008471EA" w:rsidRPr="00202538" w:rsidRDefault="008471EA"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14:paraId="556EC314" w14:textId="77777777" w:rsidR="008471EA" w:rsidRPr="00202538" w:rsidRDefault="008471EA"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14:paraId="153EB3B4" w14:textId="77777777" w:rsidR="008471EA" w:rsidRPr="00202538" w:rsidRDefault="008471EA"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14:paraId="2180C746" w14:textId="77777777" w:rsidR="008471EA" w:rsidRPr="00202538" w:rsidRDefault="008471EA"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14:paraId="64699BD3" w14:textId="77777777" w:rsidR="008471EA" w:rsidRPr="00202538" w:rsidRDefault="008471EA"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14:paraId="428BCDDC" w14:textId="77777777" w:rsidR="008471EA" w:rsidRPr="00202538" w:rsidRDefault="008471EA"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14:paraId="08655375" w14:textId="77777777" w:rsidR="008471EA" w:rsidRPr="00202538" w:rsidRDefault="008471EA"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14:paraId="323F5D83" w14:textId="77777777" w:rsidR="008471EA" w:rsidRPr="00202538" w:rsidRDefault="008471EA"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14:paraId="43F3324C" w14:textId="77777777" w:rsidR="008471EA" w:rsidRPr="00202538" w:rsidRDefault="008471EA"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14:paraId="63DD60EE" w14:textId="77777777" w:rsidR="008471EA" w:rsidRPr="00202538" w:rsidRDefault="008471EA"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14:paraId="3EDC63B3" w14:textId="77777777" w:rsidR="008471EA" w:rsidRPr="00202538" w:rsidRDefault="008471EA"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27E9B0AE" w14:textId="77777777" w:rsidR="008471EA" w:rsidRPr="00202538" w:rsidRDefault="008471EA"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14:paraId="4B2BD735" w14:textId="77777777" w:rsidR="008471EA" w:rsidRPr="00202538" w:rsidRDefault="008471EA"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14:paraId="6BEBD77B" w14:textId="77777777" w:rsidR="008471EA" w:rsidRPr="00202538" w:rsidRDefault="008471EA"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14:paraId="51B6719C" w14:textId="77777777" w:rsidR="008471EA" w:rsidRDefault="008471EA"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14:paraId="5F31451D" w14:textId="77777777" w:rsidR="008471EA" w:rsidRPr="00DC23C8" w:rsidRDefault="008471EA" w:rsidP="00DC23C8">
      <w:pPr>
        <w:rPr>
          <w:rFonts w:ascii="ＭＳ 明朝" w:hAnsi="ＭＳ 明朝"/>
          <w:szCs w:val="21"/>
        </w:rPr>
      </w:pPr>
      <w:r w:rsidRPr="00214611">
        <w:rPr>
          <w:rFonts w:ascii="ＭＳ 明朝" w:hAnsi="ＭＳ 明朝" w:hint="eastAsia"/>
          <w:szCs w:val="21"/>
        </w:rPr>
        <w:t>（５）</w:t>
      </w:r>
      <w:r w:rsidRPr="00214611">
        <w:rPr>
          <w:rFonts w:ascii="ＭＳ 明朝" w:hAnsi="ＭＳ 明朝" w:hint="eastAsia"/>
          <w:szCs w:val="21"/>
          <w:u w:val="single"/>
        </w:rPr>
        <w:t>６に掲げる現場説明会に参加しなかった者のした入札</w:t>
      </w:r>
    </w:p>
    <w:p w14:paraId="00354268" w14:textId="77777777" w:rsidR="008471EA" w:rsidRPr="00202538" w:rsidRDefault="008471EA"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14:paraId="16412D3B" w14:textId="77777777" w:rsidR="008471EA" w:rsidRPr="00202538" w:rsidRDefault="008471EA"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14:paraId="5D70F2AC" w14:textId="77777777" w:rsidR="008471EA" w:rsidRPr="00202538" w:rsidRDefault="008471EA"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14:paraId="511A8835" w14:textId="77777777" w:rsidR="008471EA" w:rsidRPr="00202538" w:rsidRDefault="008471EA"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14:paraId="01E82F80" w14:textId="77777777" w:rsidR="008471EA" w:rsidRDefault="008471EA"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4372F799" w14:textId="77777777" w:rsidR="008471EA" w:rsidRPr="00202538" w:rsidRDefault="008471EA"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14:paraId="2C9187F8" w14:textId="77777777" w:rsidR="008471EA" w:rsidRPr="00202538" w:rsidRDefault="008471EA"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14:paraId="661A0856" w14:textId="77777777" w:rsidR="008471EA" w:rsidRPr="00202538" w:rsidRDefault="008471EA"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0FBEC3E1" w14:textId="77777777" w:rsidR="008471EA" w:rsidRPr="00202538" w:rsidRDefault="008471EA"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14:paraId="246D5326" w14:textId="77777777" w:rsidR="008471EA" w:rsidRDefault="008471EA"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14:paraId="111BAC6E" w14:textId="77777777" w:rsidR="008471EA" w:rsidRDefault="008471EA" w:rsidP="00003547">
      <w:pPr>
        <w:ind w:leftChars="100" w:left="206"/>
        <w:rPr>
          <w:rFonts w:ascii="ＭＳ 明朝" w:hAnsi="ＭＳ 明朝"/>
          <w:szCs w:val="21"/>
        </w:rPr>
      </w:pPr>
    </w:p>
    <w:p w14:paraId="6DB2A058" w14:textId="77777777" w:rsidR="008471EA" w:rsidRDefault="008471EA" w:rsidP="00003547">
      <w:pPr>
        <w:rPr>
          <w:rFonts w:ascii="ＭＳ 明朝" w:hAnsi="ＭＳ 明朝"/>
          <w:szCs w:val="21"/>
        </w:rPr>
      </w:pPr>
    </w:p>
    <w:p w14:paraId="78BE4C7F" w14:textId="77777777" w:rsidR="008471EA" w:rsidRPr="002113EC" w:rsidRDefault="008471EA"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14:paraId="3789A025" w14:textId="77777777" w:rsidR="008471EA" w:rsidRPr="002113EC" w:rsidRDefault="008471EA" w:rsidP="00003547">
      <w:pPr>
        <w:rPr>
          <w:rFonts w:ascii="ＭＳ 明朝" w:hAnsi="ＭＳ 明朝"/>
          <w:szCs w:val="21"/>
        </w:rPr>
      </w:pPr>
    </w:p>
    <w:p w14:paraId="35D17698" w14:textId="77777777" w:rsidR="008471EA" w:rsidRPr="002113EC" w:rsidRDefault="008471EA"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14:paraId="3FBF862D" w14:textId="77777777" w:rsidR="008471EA" w:rsidRPr="002113EC" w:rsidRDefault="008471EA" w:rsidP="00003547">
      <w:pPr>
        <w:rPr>
          <w:rFonts w:ascii="ＭＳ 明朝" w:hAnsi="ＭＳ 明朝" w:cs="Batang"/>
          <w:szCs w:val="21"/>
        </w:rPr>
      </w:pPr>
      <w:r w:rsidRPr="002113EC">
        <w:rPr>
          <w:rFonts w:ascii="ＭＳ 明朝" w:hAnsi="ＭＳ 明朝" w:hint="eastAsia"/>
          <w:szCs w:val="21"/>
        </w:rPr>
        <w:t>（１）システムによる入札の場合</w:t>
      </w:r>
    </w:p>
    <w:p w14:paraId="318B47D6" w14:textId="168EFEA0" w:rsidR="008471EA" w:rsidRPr="002113EC" w:rsidRDefault="008471EA"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00740C0B">
        <w:rPr>
          <w:rFonts w:ascii="ＭＳ 明朝" w:hAnsi="ＭＳ 明朝"/>
          <w:noProof/>
          <w:szCs w:val="21"/>
        </w:rPr>
        <w:t>令和８年２月１</w:t>
      </w:r>
      <w:r w:rsidR="00740C0B">
        <w:rPr>
          <w:rFonts w:ascii="ＭＳ 明朝" w:hAnsi="ＭＳ 明朝" w:hint="eastAsia"/>
          <w:noProof/>
          <w:szCs w:val="21"/>
        </w:rPr>
        <w:t>２</w:t>
      </w:r>
      <w:r w:rsidR="00740C0B">
        <w:rPr>
          <w:rFonts w:ascii="ＭＳ 明朝" w:hAnsi="ＭＳ 明朝"/>
          <w:noProof/>
          <w:szCs w:val="21"/>
        </w:rPr>
        <w:t>日（</w:t>
      </w:r>
      <w:r w:rsidR="00740C0B">
        <w:rPr>
          <w:rFonts w:ascii="ＭＳ 明朝" w:hAnsi="ＭＳ 明朝" w:hint="eastAsia"/>
          <w:noProof/>
          <w:szCs w:val="21"/>
        </w:rPr>
        <w:t>木</w:t>
      </w:r>
      <w:r w:rsidRPr="008F0F92">
        <w:rPr>
          <w:rFonts w:ascii="ＭＳ 明朝" w:hAnsi="ＭＳ 明朝"/>
          <w:noProof/>
          <w:szCs w:val="21"/>
        </w:rPr>
        <w:t>）</w:t>
      </w:r>
      <w:r w:rsidRPr="002113EC">
        <w:rPr>
          <w:rFonts w:ascii="ＭＳ 明朝" w:hAnsi="ＭＳ 明朝" w:hint="eastAsia"/>
          <w:szCs w:val="21"/>
        </w:rPr>
        <w:t>午前９時から</w:t>
      </w:r>
      <w:r w:rsidRPr="008F0F92">
        <w:rPr>
          <w:rFonts w:ascii="ＭＳ 明朝" w:hAnsi="ＭＳ 明朝"/>
          <w:noProof/>
          <w:szCs w:val="21"/>
        </w:rPr>
        <w:t>令和８年２月２４日（火）</w:t>
      </w:r>
      <w:r w:rsidRPr="002113EC">
        <w:rPr>
          <w:rFonts w:ascii="ＭＳ 明朝" w:hAnsi="ＭＳ 明朝" w:hint="eastAsia"/>
          <w:szCs w:val="21"/>
        </w:rPr>
        <w:t>午後０時（正午）までのシステム稼動時間内とする。</w:t>
      </w:r>
    </w:p>
    <w:p w14:paraId="474FAE44" w14:textId="77777777" w:rsidR="008471EA" w:rsidRPr="0031053B" w:rsidRDefault="008471EA"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14:paraId="56DD3228" w14:textId="77777777" w:rsidR="008471EA" w:rsidRPr="002113EC" w:rsidRDefault="008471EA" w:rsidP="00003547">
      <w:pPr>
        <w:rPr>
          <w:rFonts w:ascii="ＭＳ 明朝" w:hAnsi="ＭＳ 明朝"/>
          <w:szCs w:val="21"/>
        </w:rPr>
      </w:pPr>
      <w:r w:rsidRPr="002113EC">
        <w:rPr>
          <w:rFonts w:ascii="ＭＳ 明朝" w:hAnsi="ＭＳ 明朝" w:hint="eastAsia"/>
          <w:szCs w:val="21"/>
        </w:rPr>
        <w:t>（２）紙入札による場合</w:t>
      </w:r>
    </w:p>
    <w:p w14:paraId="7ED9FEFF" w14:textId="1A7D3420" w:rsidR="008471EA" w:rsidRPr="00D85F55" w:rsidRDefault="008471EA"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00740C0B">
        <w:rPr>
          <w:rFonts w:ascii="ＭＳ 明朝" w:hAnsi="ＭＳ 明朝"/>
          <w:noProof/>
          <w:szCs w:val="21"/>
        </w:rPr>
        <w:t>令和８年２月１</w:t>
      </w:r>
      <w:r w:rsidR="00740C0B">
        <w:rPr>
          <w:rFonts w:ascii="ＭＳ 明朝" w:hAnsi="ＭＳ 明朝" w:hint="eastAsia"/>
          <w:noProof/>
          <w:szCs w:val="21"/>
        </w:rPr>
        <w:t>２</w:t>
      </w:r>
      <w:r w:rsidR="00740C0B">
        <w:rPr>
          <w:rFonts w:ascii="ＭＳ 明朝" w:hAnsi="ＭＳ 明朝"/>
          <w:noProof/>
          <w:szCs w:val="21"/>
        </w:rPr>
        <w:t>日（</w:t>
      </w:r>
      <w:r w:rsidR="00740C0B">
        <w:rPr>
          <w:rFonts w:ascii="ＭＳ 明朝" w:hAnsi="ＭＳ 明朝" w:hint="eastAsia"/>
          <w:noProof/>
          <w:szCs w:val="21"/>
        </w:rPr>
        <w:t>木</w:t>
      </w:r>
      <w:r w:rsidRPr="008F0F92">
        <w:rPr>
          <w:rFonts w:ascii="ＭＳ 明朝" w:hAnsi="ＭＳ 明朝"/>
          <w:noProof/>
          <w:szCs w:val="21"/>
        </w:rPr>
        <w:t>）</w:t>
      </w:r>
      <w:r w:rsidRPr="002113EC">
        <w:rPr>
          <w:rFonts w:ascii="ＭＳ 明朝" w:hAnsi="ＭＳ 明朝" w:hint="eastAsia"/>
          <w:szCs w:val="21"/>
        </w:rPr>
        <w:t>から</w:t>
      </w:r>
      <w:r w:rsidRPr="008F0F92">
        <w:rPr>
          <w:rFonts w:ascii="ＭＳ 明朝" w:hAnsi="ＭＳ 明朝"/>
          <w:noProof/>
          <w:szCs w:val="21"/>
        </w:rPr>
        <w:t>令和８年２月２４日（火）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00740C0B">
        <w:rPr>
          <w:rFonts w:ascii="ＭＳ 明朝" w:hAnsi="ＭＳ 明朝"/>
          <w:noProof/>
          <w:szCs w:val="21"/>
          <w:u w:val="single"/>
        </w:rPr>
        <w:t>令和８年２月２</w:t>
      </w:r>
      <w:r w:rsidR="00740C0B">
        <w:rPr>
          <w:rFonts w:ascii="ＭＳ 明朝" w:hAnsi="ＭＳ 明朝" w:hint="eastAsia"/>
          <w:noProof/>
          <w:szCs w:val="21"/>
          <w:u w:val="single"/>
        </w:rPr>
        <w:t>０</w:t>
      </w:r>
      <w:r w:rsidR="00740C0B">
        <w:rPr>
          <w:rFonts w:ascii="ＭＳ 明朝" w:hAnsi="ＭＳ 明朝"/>
          <w:noProof/>
          <w:szCs w:val="21"/>
          <w:u w:val="single"/>
        </w:rPr>
        <w:t>日（</w:t>
      </w:r>
      <w:r w:rsidR="00740C0B">
        <w:rPr>
          <w:rFonts w:ascii="ＭＳ 明朝" w:hAnsi="ＭＳ 明朝" w:hint="eastAsia"/>
          <w:noProof/>
          <w:szCs w:val="21"/>
          <w:u w:val="single"/>
        </w:rPr>
        <w:t>金</w:t>
      </w:r>
      <w:r w:rsidRPr="008F0F92">
        <w:rPr>
          <w:rFonts w:ascii="ＭＳ 明朝" w:hAnsi="ＭＳ 明朝"/>
          <w:noProof/>
          <w:szCs w:val="21"/>
          <w:u w:val="single"/>
        </w:rPr>
        <w:t>）</w:t>
      </w:r>
      <w:r w:rsidRPr="00B45DFA">
        <w:rPr>
          <w:rFonts w:ascii="ＭＳ 明朝" w:hAnsi="ＭＳ 明朝" w:hint="eastAsia"/>
          <w:szCs w:val="21"/>
          <w:u w:val="single"/>
        </w:rPr>
        <w:t>必着とする。</w:t>
      </w:r>
      <w:r w:rsidRPr="002113EC">
        <w:rPr>
          <w:rFonts w:ascii="ＭＳ 明朝" w:hAnsi="ＭＳ 明朝" w:hint="eastAsia"/>
          <w:szCs w:val="21"/>
        </w:rPr>
        <w:t>）</w:t>
      </w:r>
    </w:p>
    <w:p w14:paraId="0C186E02" w14:textId="77777777" w:rsidR="008471EA" w:rsidRPr="002113EC" w:rsidRDefault="008471EA"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14:paraId="2040EF76" w14:textId="77777777" w:rsidR="008471EA" w:rsidRPr="0031053B" w:rsidRDefault="008471EA"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14:paraId="762F4633" w14:textId="77777777" w:rsidR="008471EA" w:rsidRPr="002113EC" w:rsidRDefault="008471EA"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14:paraId="0EA5058C" w14:textId="77777777" w:rsidR="008471EA" w:rsidRPr="002113EC" w:rsidRDefault="008471EA"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8F0F92">
        <w:rPr>
          <w:rFonts w:ascii="ＭＳ 明朝" w:hAnsi="ＭＳ 明朝"/>
          <w:noProof/>
          <w:szCs w:val="21"/>
        </w:rPr>
        <w:t>令和８年３月４日（水）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14:paraId="6BD27870" w14:textId="77777777" w:rsidR="008471EA" w:rsidRPr="002113EC" w:rsidRDefault="008471EA"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14:paraId="046363D1" w14:textId="77777777" w:rsidR="008471EA" w:rsidRPr="002113EC" w:rsidRDefault="008471EA"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14:paraId="73F8F79A" w14:textId="77777777" w:rsidR="008471EA" w:rsidRPr="002113EC" w:rsidRDefault="008471EA"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8F0F92">
        <w:rPr>
          <w:rFonts w:ascii="ＭＳ 明朝" w:hAnsi="ＭＳ 明朝"/>
          <w:noProof/>
          <w:szCs w:val="21"/>
        </w:rPr>
        <w:t>令和８年３月６日（金）</w:t>
      </w:r>
      <w:r>
        <w:rPr>
          <w:rFonts w:ascii="ＭＳ 明朝" w:hAnsi="ＭＳ 明朝" w:hint="eastAsia"/>
          <w:color w:val="000000"/>
          <w:szCs w:val="21"/>
        </w:rPr>
        <w:t>午後５</w:t>
      </w:r>
      <w:r w:rsidRPr="002113EC">
        <w:rPr>
          <w:rFonts w:ascii="ＭＳ 明朝" w:hAnsi="ＭＳ 明朝" w:hint="eastAsia"/>
          <w:color w:val="000000"/>
          <w:szCs w:val="21"/>
        </w:rPr>
        <w:t>時</w:t>
      </w:r>
    </w:p>
    <w:p w14:paraId="313FD55E" w14:textId="77777777" w:rsidR="008471EA" w:rsidRPr="002113EC" w:rsidRDefault="008471EA"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14:paraId="78E94BE4" w14:textId="77777777" w:rsidR="008471EA" w:rsidRPr="002113EC" w:rsidRDefault="008471EA"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8F0F92">
        <w:rPr>
          <w:rFonts w:ascii="ＭＳ 明朝" w:hAnsi="ＭＳ 明朝"/>
          <w:noProof/>
          <w:szCs w:val="21"/>
        </w:rPr>
        <w:t>令和８年３月９日（月）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14:paraId="29115461" w14:textId="77777777" w:rsidR="008471EA" w:rsidRPr="002113EC" w:rsidRDefault="008471EA"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14:paraId="18DECC1B" w14:textId="77777777" w:rsidR="008471EA" w:rsidRPr="002113EC" w:rsidRDefault="008471EA"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8F0F92">
        <w:rPr>
          <w:rFonts w:ascii="ＭＳ 明朝" w:hAnsi="ＭＳ 明朝"/>
          <w:noProof/>
          <w:szCs w:val="21"/>
        </w:rPr>
        <w:t>令和８年２月１０日（火）</w:t>
      </w:r>
      <w:r w:rsidRPr="002113EC">
        <w:rPr>
          <w:rFonts w:ascii="ＭＳ 明朝" w:hAnsi="ＭＳ 明朝" w:hint="eastAsia"/>
          <w:szCs w:val="21"/>
        </w:rPr>
        <w:t>か</w:t>
      </w:r>
      <w:r>
        <w:rPr>
          <w:rFonts w:ascii="ＭＳ 明朝" w:hAnsi="ＭＳ 明朝" w:hint="eastAsia"/>
          <w:szCs w:val="21"/>
        </w:rPr>
        <w:t>ら</w:t>
      </w:r>
      <w:r w:rsidRPr="008F0F92">
        <w:rPr>
          <w:rFonts w:ascii="ＭＳ 明朝" w:hAnsi="ＭＳ 明朝"/>
          <w:noProof/>
          <w:szCs w:val="21"/>
        </w:rPr>
        <w:t>令和８年３月１１日（水）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14:paraId="3648EA7F" w14:textId="77777777" w:rsidR="008471EA" w:rsidRPr="002113EC" w:rsidRDefault="008471EA"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14:paraId="2658D6F1" w14:textId="77777777" w:rsidR="008471EA" w:rsidRPr="002113EC" w:rsidRDefault="008471EA"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14:paraId="393A95FF" w14:textId="77777777" w:rsidR="008471EA" w:rsidRPr="002113EC" w:rsidRDefault="008471EA"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14:paraId="17992531" w14:textId="77777777" w:rsidR="008471EA" w:rsidRPr="002113EC" w:rsidRDefault="008471EA"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14:paraId="69347C33" w14:textId="59733132" w:rsidR="008471EA" w:rsidRPr="0091057B" w:rsidRDefault="008471EA"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001258BF">
        <w:rPr>
          <w:rFonts w:ascii="ＭＳ 明朝" w:hAnsi="ＭＳ 明朝"/>
          <w:noProof/>
          <w:szCs w:val="21"/>
        </w:rPr>
        <w:t>令和８年２月１</w:t>
      </w:r>
      <w:r w:rsidR="001258BF">
        <w:rPr>
          <w:rFonts w:ascii="ＭＳ 明朝" w:hAnsi="ＭＳ 明朝" w:hint="eastAsia"/>
          <w:noProof/>
          <w:szCs w:val="21"/>
        </w:rPr>
        <w:t>２</w:t>
      </w:r>
      <w:r w:rsidR="001258BF">
        <w:rPr>
          <w:rFonts w:ascii="ＭＳ 明朝" w:hAnsi="ＭＳ 明朝"/>
          <w:noProof/>
          <w:szCs w:val="21"/>
        </w:rPr>
        <w:t>日（</w:t>
      </w:r>
      <w:r w:rsidR="001258BF">
        <w:rPr>
          <w:rFonts w:ascii="ＭＳ 明朝" w:hAnsi="ＭＳ 明朝" w:hint="eastAsia"/>
          <w:noProof/>
          <w:szCs w:val="21"/>
        </w:rPr>
        <w:t>木</w:t>
      </w:r>
      <w:r w:rsidRPr="008F0F92">
        <w:rPr>
          <w:rFonts w:ascii="ＭＳ 明朝" w:hAnsi="ＭＳ 明朝"/>
          <w:noProof/>
          <w:szCs w:val="21"/>
        </w:rPr>
        <w:t>）</w:t>
      </w:r>
      <w:r w:rsidRPr="002113EC">
        <w:rPr>
          <w:rFonts w:ascii="ＭＳ 明朝" w:hAnsi="ＭＳ 明朝" w:hint="eastAsia"/>
          <w:szCs w:val="21"/>
        </w:rPr>
        <w:t>から</w:t>
      </w:r>
      <w:r w:rsidRPr="008F0F92">
        <w:rPr>
          <w:rFonts w:ascii="ＭＳ 明朝" w:hAnsi="ＭＳ 明朝"/>
          <w:noProof/>
          <w:szCs w:val="21"/>
        </w:rPr>
        <w:t>令和８年３月３日（火）</w:t>
      </w:r>
      <w:r w:rsidRPr="002113EC">
        <w:rPr>
          <w:rFonts w:hint="eastAsia"/>
          <w:szCs w:val="21"/>
        </w:rPr>
        <w:t>まで（土曜日、日曜日及び休日を除く。）午前９時から午後４時まで</w:t>
      </w:r>
    </w:p>
    <w:p w14:paraId="1D8DA199" w14:textId="77777777" w:rsidR="008471EA" w:rsidRPr="002113EC" w:rsidRDefault="008471EA" w:rsidP="00003547">
      <w:pPr>
        <w:rPr>
          <w:rFonts w:ascii="ＭＳ 明朝" w:hAnsi="ＭＳ 明朝"/>
          <w:szCs w:val="21"/>
        </w:rPr>
      </w:pPr>
      <w:r w:rsidRPr="002113EC">
        <w:rPr>
          <w:rFonts w:ascii="ＭＳ 明朝" w:hAnsi="ＭＳ 明朝" w:hint="eastAsia"/>
          <w:szCs w:val="21"/>
        </w:rPr>
        <w:t>（３）提 出 先　浜松市役所（財務部調達課）</w:t>
      </w:r>
    </w:p>
    <w:p w14:paraId="5D7D21BA" w14:textId="77777777" w:rsidR="008471EA" w:rsidRPr="002113EC" w:rsidRDefault="008471EA" w:rsidP="00003547">
      <w:pPr>
        <w:rPr>
          <w:rFonts w:ascii="ＭＳ 明朝" w:hAnsi="ＭＳ 明朝"/>
          <w:szCs w:val="21"/>
        </w:rPr>
      </w:pPr>
      <w:r w:rsidRPr="002113EC">
        <w:rPr>
          <w:rFonts w:ascii="ＭＳ 明朝" w:hAnsi="ＭＳ 明朝" w:hint="eastAsia"/>
          <w:szCs w:val="21"/>
        </w:rPr>
        <w:t>５　入札執行日時等</w:t>
      </w:r>
    </w:p>
    <w:p w14:paraId="2483D0C9" w14:textId="77777777" w:rsidR="008471EA" w:rsidRPr="002113EC" w:rsidRDefault="008471EA" w:rsidP="00003547">
      <w:pPr>
        <w:rPr>
          <w:rFonts w:ascii="ＭＳ 明朝" w:hAnsi="ＭＳ 明朝"/>
          <w:szCs w:val="21"/>
        </w:rPr>
      </w:pPr>
      <w:r w:rsidRPr="002113EC">
        <w:rPr>
          <w:rFonts w:ascii="ＭＳ 明朝" w:hAnsi="ＭＳ 明朝" w:hint="eastAsia"/>
          <w:szCs w:val="21"/>
        </w:rPr>
        <w:t>（１）入札書等受付期間</w:t>
      </w:r>
    </w:p>
    <w:p w14:paraId="6FED7E4B" w14:textId="77777777" w:rsidR="008471EA" w:rsidRPr="000931CE" w:rsidRDefault="008471EA"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14:paraId="0512E3D5" w14:textId="77777777" w:rsidR="008471EA" w:rsidRPr="000931CE" w:rsidRDefault="008471EA" w:rsidP="003F3A5B">
      <w:pPr>
        <w:ind w:leftChars="103" w:left="418" w:hangingChars="100" w:hanging="206"/>
        <w:rPr>
          <w:rFonts w:hAnsi="ＭＳ 明朝"/>
          <w:szCs w:val="21"/>
          <w:u w:val="single"/>
        </w:rPr>
      </w:pPr>
      <w:r w:rsidRPr="000931CE">
        <w:rPr>
          <w:rFonts w:hAnsi="ＭＳ 明朝" w:hint="eastAsia"/>
          <w:szCs w:val="21"/>
        </w:rPr>
        <w:t xml:space="preserve">　　</w:t>
      </w:r>
      <w:r w:rsidRPr="008F0F92">
        <w:rPr>
          <w:rFonts w:hAnsi="ＭＳ 明朝"/>
          <w:noProof/>
          <w:szCs w:val="21"/>
          <w:u w:val="single"/>
        </w:rPr>
        <w:t>令和８年３月１０日（火）</w:t>
      </w:r>
      <w:r>
        <w:rPr>
          <w:rFonts w:hAnsi="ＭＳ 明朝" w:hint="eastAsia"/>
          <w:szCs w:val="21"/>
          <w:u w:val="single"/>
        </w:rPr>
        <w:t>午前９時から</w:t>
      </w:r>
      <w:r w:rsidRPr="008F0F92">
        <w:rPr>
          <w:rFonts w:hAnsi="ＭＳ 明朝"/>
          <w:noProof/>
          <w:szCs w:val="21"/>
          <w:u w:val="single"/>
        </w:rPr>
        <w:t>令和８年３月１１日（水）</w:t>
      </w:r>
      <w:r w:rsidRPr="000931CE">
        <w:rPr>
          <w:rFonts w:hAnsi="ＭＳ 明朝" w:hint="eastAsia"/>
          <w:szCs w:val="21"/>
          <w:u w:val="single"/>
        </w:rPr>
        <w:t>午後０時（正午）までのシステム稼働時間内とする。</w:t>
      </w:r>
    </w:p>
    <w:p w14:paraId="40BB1B1A" w14:textId="77777777" w:rsidR="008471EA" w:rsidRPr="000931CE" w:rsidRDefault="008471EA" w:rsidP="003F3A5B">
      <w:pPr>
        <w:ind w:left="206" w:hangingChars="100" w:hanging="206"/>
        <w:rPr>
          <w:rFonts w:hAnsi="ＭＳ 明朝"/>
          <w:szCs w:val="21"/>
        </w:rPr>
      </w:pPr>
      <w:r w:rsidRPr="000931CE">
        <w:rPr>
          <w:rFonts w:hAnsi="ＭＳ 明朝" w:hint="eastAsia"/>
          <w:szCs w:val="21"/>
        </w:rPr>
        <w:t xml:space="preserve">　　イ　紙入札による持参の場合</w:t>
      </w:r>
    </w:p>
    <w:p w14:paraId="650B7B2D" w14:textId="77777777" w:rsidR="008471EA" w:rsidRPr="002113EC" w:rsidRDefault="008471EA"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8F0F92">
        <w:rPr>
          <w:rFonts w:hAnsi="ＭＳ 明朝"/>
          <w:noProof/>
          <w:szCs w:val="21"/>
          <w:u w:val="single"/>
        </w:rPr>
        <w:t>令和８年３月１０日（火）</w:t>
      </w:r>
      <w:r>
        <w:rPr>
          <w:rFonts w:hAnsi="ＭＳ 明朝" w:hint="eastAsia"/>
          <w:szCs w:val="21"/>
          <w:u w:val="single"/>
        </w:rPr>
        <w:t>から</w:t>
      </w:r>
      <w:r w:rsidRPr="008F0F92">
        <w:rPr>
          <w:rFonts w:hAnsi="ＭＳ 明朝"/>
          <w:noProof/>
          <w:szCs w:val="21"/>
          <w:u w:val="single"/>
        </w:rPr>
        <w:t>令和８年３月１１日（水）</w:t>
      </w:r>
      <w:r w:rsidRPr="000931CE">
        <w:rPr>
          <w:rFonts w:hAnsi="ＭＳ 明朝" w:hint="eastAsia"/>
          <w:szCs w:val="21"/>
          <w:u w:val="single"/>
        </w:rPr>
        <w:t>までの午前９時から午後５時まで（最終日は午後０時（正午）までとする。）※郵送は（２）ウを参照。</w:t>
      </w:r>
    </w:p>
    <w:p w14:paraId="0481592C" w14:textId="77777777" w:rsidR="008471EA" w:rsidRPr="002113EC" w:rsidRDefault="008471EA" w:rsidP="00003547">
      <w:pPr>
        <w:rPr>
          <w:rFonts w:ascii="ＭＳ 明朝" w:hAnsi="ＭＳ 明朝"/>
          <w:szCs w:val="21"/>
        </w:rPr>
      </w:pPr>
      <w:r w:rsidRPr="002113EC">
        <w:rPr>
          <w:rFonts w:ascii="ＭＳ 明朝" w:hAnsi="ＭＳ 明朝" w:hint="eastAsia"/>
          <w:szCs w:val="21"/>
        </w:rPr>
        <w:t>（２）提出方法</w:t>
      </w:r>
    </w:p>
    <w:p w14:paraId="7146AF12" w14:textId="77777777" w:rsidR="008471EA" w:rsidRPr="002113EC" w:rsidRDefault="008471EA"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14:paraId="3FB72752" w14:textId="77777777" w:rsidR="008471EA" w:rsidRPr="002113EC" w:rsidRDefault="008471EA"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14:paraId="706C5046" w14:textId="77777777" w:rsidR="008471EA" w:rsidRPr="002113EC" w:rsidRDefault="008471EA"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14:paraId="06508552" w14:textId="77777777" w:rsidR="008471EA" w:rsidRPr="002113EC" w:rsidRDefault="008471EA"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14:paraId="5A173FE1" w14:textId="77777777" w:rsidR="008471EA" w:rsidRPr="002113EC" w:rsidRDefault="008471EA"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14:paraId="48FA7135" w14:textId="77777777" w:rsidR="008471EA" w:rsidRPr="00DF1E25" w:rsidRDefault="008471EA" w:rsidP="00003547">
      <w:pPr>
        <w:rPr>
          <w:rFonts w:ascii="ＭＳ 明朝" w:hAnsi="ＭＳ 明朝"/>
          <w:szCs w:val="21"/>
        </w:rPr>
      </w:pPr>
      <w:r w:rsidRPr="00DF1E25">
        <w:rPr>
          <w:rFonts w:ascii="ＭＳ 明朝" w:hAnsi="ＭＳ 明朝" w:hint="eastAsia"/>
          <w:szCs w:val="21"/>
        </w:rPr>
        <w:t xml:space="preserve">　　ウ　紙入札による郵送の場合</w:t>
      </w:r>
    </w:p>
    <w:p w14:paraId="4AD5C942" w14:textId="77777777" w:rsidR="008471EA" w:rsidRPr="00DF1E25" w:rsidRDefault="008471EA"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14:paraId="0696BC00" w14:textId="77777777" w:rsidR="008471EA" w:rsidRPr="00DF1E25" w:rsidRDefault="008471EA" w:rsidP="00003547">
      <w:pPr>
        <w:rPr>
          <w:rFonts w:ascii="ＭＳ 明朝" w:hAnsi="ＭＳ 明朝"/>
          <w:szCs w:val="21"/>
        </w:rPr>
      </w:pPr>
      <w:r w:rsidRPr="00DF1E25">
        <w:rPr>
          <w:rFonts w:ascii="ＭＳ 明朝" w:hAnsi="ＭＳ 明朝" w:hint="eastAsia"/>
          <w:szCs w:val="21"/>
        </w:rPr>
        <w:t xml:space="preserve">　　　（イ）提出期限　</w:t>
      </w:r>
      <w:r w:rsidRPr="008F0F92">
        <w:rPr>
          <w:rFonts w:ascii="ＭＳ 明朝" w:hAnsi="ＭＳ 明朝"/>
          <w:noProof/>
          <w:szCs w:val="21"/>
        </w:rPr>
        <w:t>令和８年３月１０日（火）</w:t>
      </w:r>
      <w:r w:rsidRPr="00DF1E25">
        <w:rPr>
          <w:rFonts w:ascii="ＭＳ 明朝" w:hAnsi="ＭＳ 明朝" w:hint="eastAsia"/>
          <w:szCs w:val="21"/>
        </w:rPr>
        <w:t>必着</w:t>
      </w:r>
    </w:p>
    <w:p w14:paraId="5FB7095D" w14:textId="77777777" w:rsidR="008471EA" w:rsidRPr="00DF1E25" w:rsidRDefault="008471EA"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14:paraId="0BEF2BED" w14:textId="77777777" w:rsidR="008471EA" w:rsidRPr="00DF1E25" w:rsidRDefault="008471EA"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14:paraId="7174CF3A" w14:textId="77777777" w:rsidR="008471EA" w:rsidRPr="00DF1E25" w:rsidRDefault="008471EA" w:rsidP="00003547">
      <w:pPr>
        <w:rPr>
          <w:rFonts w:ascii="ＭＳ 明朝" w:hAnsi="ＭＳ 明朝"/>
          <w:szCs w:val="21"/>
        </w:rPr>
      </w:pPr>
      <w:r w:rsidRPr="00DF1E25">
        <w:rPr>
          <w:rFonts w:ascii="ＭＳ 明朝" w:hAnsi="ＭＳ 明朝" w:hint="eastAsia"/>
          <w:szCs w:val="21"/>
        </w:rPr>
        <w:t xml:space="preserve">　　　（エ）提出書類　入札書、工事費内訳書</w:t>
      </w:r>
    </w:p>
    <w:p w14:paraId="293EE3C0" w14:textId="77777777" w:rsidR="008471EA" w:rsidRPr="00DF1E25" w:rsidRDefault="008471EA" w:rsidP="00003547">
      <w:pPr>
        <w:rPr>
          <w:rFonts w:ascii="ＭＳ 明朝" w:hAnsi="ＭＳ 明朝"/>
          <w:szCs w:val="21"/>
        </w:rPr>
      </w:pPr>
      <w:r w:rsidRPr="00DF1E25">
        <w:rPr>
          <w:rFonts w:ascii="ＭＳ 明朝" w:hAnsi="ＭＳ 明朝" w:hint="eastAsia"/>
          <w:szCs w:val="21"/>
        </w:rPr>
        <w:t xml:space="preserve">　　　（オ）郵送提出の注意事項</w:t>
      </w:r>
    </w:p>
    <w:p w14:paraId="6CB40401" w14:textId="77777777" w:rsidR="008471EA" w:rsidRPr="00DF1E25" w:rsidRDefault="008471EA"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14:paraId="510A9099" w14:textId="77777777" w:rsidR="008471EA" w:rsidRDefault="008471EA"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14:paraId="1D5A2FB3" w14:textId="169F395C" w:rsidR="008471EA" w:rsidRPr="002113EC" w:rsidRDefault="008471EA" w:rsidP="00003547">
      <w:pPr>
        <w:rPr>
          <w:rFonts w:ascii="ＭＳ 明朝" w:hAnsi="ＭＳ 明朝"/>
          <w:szCs w:val="21"/>
          <w:u w:val="single"/>
        </w:rPr>
      </w:pPr>
      <w:r w:rsidRPr="002113EC">
        <w:rPr>
          <w:rFonts w:ascii="ＭＳ 明朝" w:hAnsi="ＭＳ 明朝" w:hint="eastAsia"/>
          <w:szCs w:val="21"/>
        </w:rPr>
        <w:t xml:space="preserve">（３）開札の日時　</w:t>
      </w:r>
      <w:r w:rsidRPr="008F0F92">
        <w:rPr>
          <w:rFonts w:ascii="ＭＳ 明朝" w:hAnsi="ＭＳ 明朝"/>
          <w:noProof/>
          <w:szCs w:val="21"/>
          <w:u w:val="single"/>
        </w:rPr>
        <w:t>令和８年３月１２日（木）</w:t>
      </w:r>
      <w:r>
        <w:rPr>
          <w:rFonts w:ascii="ＭＳ 明朝" w:hAnsi="ＭＳ 明朝" w:hint="eastAsia"/>
          <w:szCs w:val="21"/>
        </w:rPr>
        <w:t xml:space="preserve">　</w:t>
      </w:r>
      <w:r w:rsidR="00740C0B">
        <w:rPr>
          <w:rFonts w:ascii="ＭＳ 明朝" w:hAnsi="ＭＳ 明朝"/>
          <w:noProof/>
          <w:szCs w:val="21"/>
          <w:u w:val="single"/>
        </w:rPr>
        <w:t>午前</w:t>
      </w:r>
      <w:r w:rsidR="00740C0B">
        <w:rPr>
          <w:rFonts w:ascii="ＭＳ 明朝" w:hAnsi="ＭＳ 明朝" w:hint="eastAsia"/>
          <w:noProof/>
          <w:szCs w:val="21"/>
          <w:u w:val="single"/>
        </w:rPr>
        <w:t>１０</w:t>
      </w:r>
      <w:r w:rsidR="00740C0B">
        <w:rPr>
          <w:rFonts w:ascii="ＭＳ 明朝" w:hAnsi="ＭＳ 明朝"/>
          <w:noProof/>
          <w:szCs w:val="21"/>
          <w:u w:val="single"/>
        </w:rPr>
        <w:t>時</w:t>
      </w:r>
      <w:r w:rsidR="00740C0B">
        <w:rPr>
          <w:rFonts w:ascii="ＭＳ 明朝" w:hAnsi="ＭＳ 明朝" w:hint="eastAsia"/>
          <w:noProof/>
          <w:szCs w:val="21"/>
          <w:u w:val="single"/>
        </w:rPr>
        <w:t>０</w:t>
      </w:r>
      <w:r w:rsidRPr="008F0F92">
        <w:rPr>
          <w:rFonts w:ascii="ＭＳ 明朝" w:hAnsi="ＭＳ 明朝"/>
          <w:noProof/>
          <w:szCs w:val="21"/>
          <w:u w:val="single"/>
        </w:rPr>
        <w:t>０分</w:t>
      </w:r>
    </w:p>
    <w:p w14:paraId="27E4B202" w14:textId="77777777" w:rsidR="008471EA" w:rsidRPr="002113EC" w:rsidRDefault="008471EA" w:rsidP="00003547">
      <w:pPr>
        <w:rPr>
          <w:rFonts w:ascii="ＭＳ 明朝" w:hAnsi="ＭＳ 明朝"/>
          <w:szCs w:val="21"/>
        </w:rPr>
      </w:pPr>
      <w:r w:rsidRPr="002113EC">
        <w:rPr>
          <w:rFonts w:ascii="ＭＳ 明朝" w:hAnsi="ＭＳ 明朝" w:hint="eastAsia"/>
          <w:szCs w:val="21"/>
        </w:rPr>
        <w:t>（４）開札の場所　浜松市役所（入札室）</w:t>
      </w:r>
    </w:p>
    <w:p w14:paraId="0B8DB140" w14:textId="77777777" w:rsidR="008471EA" w:rsidRDefault="008471EA" w:rsidP="00003547">
      <w:pPr>
        <w:jc w:val="center"/>
        <w:rPr>
          <w:rFonts w:ascii="ＭＳ 明朝" w:hAnsi="ＭＳ 明朝"/>
          <w:sz w:val="22"/>
          <w:szCs w:val="22"/>
        </w:rPr>
        <w:sectPr w:rsidR="008471EA" w:rsidSect="008471EA">
          <w:pgSz w:w="11907" w:h="16840" w:code="9"/>
          <w:pgMar w:top="1418" w:right="1418" w:bottom="1418" w:left="1418" w:header="851" w:footer="992" w:gutter="0"/>
          <w:pgNumType w:start="1"/>
          <w:cols w:space="425"/>
          <w:docGrid w:type="linesAndChars" w:linePitch="318" w:charSpace="-787"/>
        </w:sectPr>
      </w:pPr>
    </w:p>
    <w:p w14:paraId="55D59268" w14:textId="77777777" w:rsidR="008471EA" w:rsidRPr="002113EC" w:rsidRDefault="008471EA"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14:paraId="7D5E756C" w14:textId="77777777" w:rsidR="008471EA" w:rsidRPr="002113EC" w:rsidRDefault="008471EA" w:rsidP="00003547">
      <w:pPr>
        <w:rPr>
          <w:rFonts w:ascii="ＭＳ 明朝" w:hAnsi="ＭＳ 明朝"/>
          <w:szCs w:val="21"/>
        </w:rPr>
      </w:pPr>
    </w:p>
    <w:p w14:paraId="2BCBA1AD" w14:textId="77777777" w:rsidR="008471EA" w:rsidRPr="002113EC" w:rsidRDefault="008471EA"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14:paraId="3E0643FD" w14:textId="77777777" w:rsidR="008471EA" w:rsidRDefault="008471EA" w:rsidP="00003547">
      <w:pPr>
        <w:pStyle w:val="a9"/>
        <w:jc w:val="both"/>
        <w:rPr>
          <w:rFonts w:ascii="ＭＳ 明朝" w:hAnsi="ＭＳ 明朝"/>
          <w:szCs w:val="21"/>
        </w:rPr>
      </w:pPr>
    </w:p>
    <w:p w14:paraId="116B0818" w14:textId="77777777" w:rsidR="008471EA" w:rsidRPr="002113EC" w:rsidRDefault="008471EA" w:rsidP="00003547">
      <w:pPr>
        <w:pStyle w:val="a9"/>
        <w:rPr>
          <w:rFonts w:ascii="ＭＳ 明朝" w:hAnsi="ＭＳ 明朝"/>
          <w:szCs w:val="21"/>
        </w:rPr>
      </w:pPr>
      <w:r w:rsidRPr="002113EC">
        <w:rPr>
          <w:rFonts w:ascii="ＭＳ 明朝" w:hAnsi="ＭＳ 明朝" w:hint="eastAsia"/>
          <w:szCs w:val="21"/>
        </w:rPr>
        <w:t>記</w:t>
      </w:r>
    </w:p>
    <w:p w14:paraId="522249A0" w14:textId="77777777" w:rsidR="008471EA" w:rsidRPr="002113EC" w:rsidRDefault="008471EA" w:rsidP="00003547">
      <w:pPr>
        <w:rPr>
          <w:rFonts w:ascii="ＭＳ 明朝" w:hAnsi="ＭＳ 明朝"/>
          <w:szCs w:val="21"/>
        </w:rPr>
      </w:pPr>
    </w:p>
    <w:p w14:paraId="086F4EDA" w14:textId="47042557" w:rsidR="008471EA" w:rsidRPr="002113EC" w:rsidRDefault="008471EA" w:rsidP="00003547">
      <w:pPr>
        <w:rPr>
          <w:rFonts w:ascii="ＭＳ 明朝" w:hAnsi="ＭＳ 明朝"/>
          <w:szCs w:val="21"/>
        </w:rPr>
      </w:pPr>
      <w:r>
        <w:rPr>
          <w:rFonts w:ascii="ＭＳ 明朝" w:hAnsi="ＭＳ 明朝" w:hint="eastAsia"/>
          <w:szCs w:val="21"/>
        </w:rPr>
        <w:t xml:space="preserve">１　課名・入札番号　</w:t>
      </w:r>
      <w:r w:rsidRPr="008F0F92">
        <w:rPr>
          <w:rFonts w:ascii="ＭＳ 明朝" w:hAnsi="ＭＳ 明朝"/>
          <w:noProof/>
          <w:szCs w:val="21"/>
        </w:rPr>
        <w:t>カーボンニュートラル推進課</w:t>
      </w:r>
      <w:r w:rsidRPr="002113EC">
        <w:rPr>
          <w:rFonts w:ascii="ＭＳ 明朝" w:hAnsi="ＭＳ 明朝" w:hint="eastAsia"/>
          <w:szCs w:val="21"/>
        </w:rPr>
        <w:t xml:space="preserve">　</w:t>
      </w:r>
      <w:r>
        <w:rPr>
          <w:rFonts w:ascii="ＭＳ 明朝" w:hAnsi="ＭＳ 明朝" w:hint="eastAsia"/>
          <w:szCs w:val="21"/>
        </w:rPr>
        <w:t>第</w:t>
      </w:r>
      <w:r w:rsidR="002063F7">
        <w:rPr>
          <w:rFonts w:ascii="ＭＳ 明朝" w:hAnsi="ＭＳ 明朝"/>
          <w:noProof/>
          <w:szCs w:val="21"/>
        </w:rPr>
        <w:t>００１３５</w:t>
      </w:r>
      <w:r>
        <w:rPr>
          <w:rFonts w:ascii="ＭＳ 明朝" w:hAnsi="ＭＳ 明朝" w:hint="eastAsia"/>
          <w:szCs w:val="21"/>
        </w:rPr>
        <w:t>号</w:t>
      </w:r>
    </w:p>
    <w:p w14:paraId="3130BEDD" w14:textId="77777777" w:rsidR="008471EA" w:rsidRPr="002113EC" w:rsidRDefault="008471EA" w:rsidP="00AA20E2">
      <w:pPr>
        <w:ind w:left="2016" w:hangingChars="1000" w:hanging="2016"/>
        <w:rPr>
          <w:rFonts w:ascii="ＭＳ 明朝" w:hAnsi="ＭＳ 明朝"/>
          <w:szCs w:val="21"/>
        </w:rPr>
      </w:pPr>
    </w:p>
    <w:p w14:paraId="3616EA92" w14:textId="3B6E5DC9" w:rsidR="008471EA" w:rsidRDefault="008471EA"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8F0F92">
        <w:rPr>
          <w:rFonts w:ascii="ＭＳ 明朝" w:hAnsi="ＭＳ 明朝"/>
          <w:noProof/>
          <w:spacing w:val="-4"/>
          <w:szCs w:val="21"/>
        </w:rPr>
        <w:t>令和７年度浜松市引佐支所LED照明器具等導入工事</w:t>
      </w:r>
    </w:p>
    <w:p w14:paraId="2831A50D" w14:textId="77777777" w:rsidR="008471EA" w:rsidRPr="002113EC" w:rsidRDefault="008471EA" w:rsidP="00AA20E2">
      <w:pPr>
        <w:ind w:leftChars="1" w:left="405" w:hangingChars="200" w:hanging="403"/>
        <w:jc w:val="left"/>
        <w:rPr>
          <w:rFonts w:ascii="ＭＳ 明朝" w:hAnsi="ＭＳ 明朝"/>
          <w:szCs w:val="21"/>
        </w:rPr>
      </w:pPr>
    </w:p>
    <w:p w14:paraId="1395BE8A" w14:textId="77777777" w:rsidR="008471EA" w:rsidRPr="002113EC" w:rsidRDefault="008471EA"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14:paraId="3BBCAD2C" w14:textId="70C35628" w:rsidR="008471EA" w:rsidRPr="002113EC" w:rsidRDefault="008471EA" w:rsidP="00CF5275">
      <w:pPr>
        <w:rPr>
          <w:rFonts w:ascii="ＭＳ 明朝" w:hAnsi="ＭＳ 明朝"/>
          <w:szCs w:val="21"/>
        </w:rPr>
      </w:pPr>
      <w:r w:rsidRPr="002113EC">
        <w:rPr>
          <w:rFonts w:ascii="ＭＳ 明朝" w:hAnsi="ＭＳ 明朝" w:hint="eastAsia"/>
          <w:szCs w:val="21"/>
        </w:rPr>
        <w:t>（</w:t>
      </w:r>
      <w:r w:rsidR="00FB31B1">
        <w:rPr>
          <w:rFonts w:ascii="ＭＳ 明朝" w:hAnsi="ＭＳ 明朝" w:hint="eastAsia"/>
          <w:szCs w:val="21"/>
        </w:rPr>
        <w:t>１</w:t>
      </w:r>
      <w:r>
        <w:rPr>
          <w:rFonts w:ascii="ＭＳ 明朝" w:hAnsi="ＭＳ 明朝" w:hint="eastAsia"/>
          <w:szCs w:val="21"/>
        </w:rPr>
        <w:t>）一般競争入札参加資格確認申請書</w:t>
      </w:r>
      <w:r w:rsidRPr="002113EC">
        <w:rPr>
          <w:rFonts w:ascii="ＭＳ 明朝" w:hAnsi="ＭＳ 明朝" w:hint="eastAsia"/>
          <w:szCs w:val="21"/>
        </w:rPr>
        <w:t>の提出について</w:t>
      </w:r>
    </w:p>
    <w:p w14:paraId="504C467A" w14:textId="77777777" w:rsidR="008471EA" w:rsidRPr="00DC23C8" w:rsidRDefault="008471EA" w:rsidP="00CF5275">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14:paraId="193899D4" w14:textId="69F63051" w:rsidR="008471EA" w:rsidRPr="002113EC" w:rsidRDefault="008471EA" w:rsidP="00B82A57">
      <w:pPr>
        <w:pStyle w:val="a3"/>
        <w:spacing w:line="340" w:lineRule="exact"/>
        <w:rPr>
          <w:rFonts w:ascii="ＭＳ 明朝" w:hAnsi="ＭＳ 明朝"/>
          <w:szCs w:val="21"/>
        </w:rPr>
      </w:pPr>
      <w:r>
        <w:rPr>
          <w:rFonts w:ascii="ＭＳ 明朝" w:hAnsi="ＭＳ 明朝" w:hint="eastAsia"/>
          <w:szCs w:val="21"/>
        </w:rPr>
        <w:t>（</w:t>
      </w:r>
      <w:r w:rsidR="00FB31B1">
        <w:rPr>
          <w:rFonts w:ascii="ＭＳ 明朝" w:hAnsi="ＭＳ 明朝" w:hint="eastAsia"/>
          <w:szCs w:val="21"/>
        </w:rPr>
        <w:t>２</w:t>
      </w:r>
      <w:r w:rsidRPr="002113EC">
        <w:rPr>
          <w:rFonts w:ascii="ＭＳ 明朝" w:hAnsi="ＭＳ 明朝" w:hint="eastAsia"/>
          <w:szCs w:val="21"/>
        </w:rPr>
        <w:t>）現場（工事）説明</w:t>
      </w:r>
    </w:p>
    <w:p w14:paraId="52BE5DF6" w14:textId="77777777" w:rsidR="008471EA" w:rsidRDefault="008471EA" w:rsidP="00B82A57">
      <w:pPr>
        <w:ind w:firstLineChars="210" w:firstLine="423"/>
        <w:rPr>
          <w:rFonts w:ascii="ＭＳ 明朝" w:hAnsi="ＭＳ 明朝"/>
          <w:szCs w:val="21"/>
        </w:rPr>
      </w:pPr>
      <w:r w:rsidRPr="00214611">
        <w:rPr>
          <w:rFonts w:hAnsi="ＭＳ 明朝" w:hint="eastAsia"/>
          <w:szCs w:val="21"/>
          <w:u w:val="single"/>
        </w:rPr>
        <w:t>本公告「６　現場説明会の日時及び場所等」のとおり実施する。</w:t>
      </w:r>
    </w:p>
    <w:p w14:paraId="6C277E8E" w14:textId="4E7D9BEC" w:rsidR="008471EA" w:rsidRPr="002113EC" w:rsidRDefault="008471EA" w:rsidP="00B82A57">
      <w:pPr>
        <w:rPr>
          <w:rFonts w:ascii="ＭＳ 明朝" w:hAnsi="ＭＳ 明朝"/>
          <w:szCs w:val="21"/>
        </w:rPr>
      </w:pPr>
      <w:r w:rsidRPr="002113EC">
        <w:rPr>
          <w:rFonts w:ascii="ＭＳ 明朝" w:hAnsi="ＭＳ 明朝" w:hint="eastAsia"/>
          <w:szCs w:val="21"/>
        </w:rPr>
        <w:t>（</w:t>
      </w:r>
      <w:r w:rsidR="00FB31B1">
        <w:rPr>
          <w:rFonts w:ascii="ＭＳ 明朝" w:hAnsi="ＭＳ 明朝" w:hint="eastAsia"/>
          <w:szCs w:val="21"/>
        </w:rPr>
        <w:t>３</w:t>
      </w:r>
      <w:r w:rsidRPr="002113EC">
        <w:rPr>
          <w:rFonts w:ascii="ＭＳ 明朝" w:hAnsi="ＭＳ 明朝" w:hint="eastAsia"/>
          <w:szCs w:val="21"/>
        </w:rPr>
        <w:t>）質疑応答書の提出について</w:t>
      </w:r>
    </w:p>
    <w:p w14:paraId="422F05C5" w14:textId="77777777" w:rsidR="008471EA" w:rsidRPr="002113EC" w:rsidRDefault="008471EA" w:rsidP="00B82A57">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8F0F92">
        <w:rPr>
          <w:rFonts w:hAnsi="ＭＳ 明朝"/>
          <w:noProof/>
          <w:color w:val="000000"/>
          <w:szCs w:val="21"/>
        </w:rPr>
        <w:t>令和８年３月３日（火）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14:paraId="20FD3DE5" w14:textId="0653AA32" w:rsidR="008471EA" w:rsidRPr="002113EC" w:rsidRDefault="008471EA" w:rsidP="00B82A57">
      <w:pPr>
        <w:rPr>
          <w:rFonts w:ascii="ＭＳ 明朝" w:hAnsi="ＭＳ 明朝"/>
          <w:szCs w:val="21"/>
        </w:rPr>
      </w:pPr>
      <w:r w:rsidRPr="002113EC">
        <w:rPr>
          <w:rFonts w:ascii="ＭＳ 明朝" w:hAnsi="ＭＳ 明朝" w:hint="eastAsia"/>
          <w:szCs w:val="21"/>
        </w:rPr>
        <w:t>（</w:t>
      </w:r>
      <w:r w:rsidR="00FB31B1">
        <w:rPr>
          <w:rFonts w:ascii="ＭＳ 明朝" w:hAnsi="ＭＳ 明朝" w:hint="eastAsia"/>
          <w:szCs w:val="21"/>
        </w:rPr>
        <w:t>４</w:t>
      </w:r>
      <w:r w:rsidRPr="002113EC">
        <w:rPr>
          <w:rFonts w:ascii="ＭＳ 明朝" w:hAnsi="ＭＳ 明朝" w:hint="eastAsia"/>
          <w:szCs w:val="21"/>
        </w:rPr>
        <w:t>）その他</w:t>
      </w:r>
    </w:p>
    <w:p w14:paraId="2E3C402D" w14:textId="77777777" w:rsidR="008471EA" w:rsidRPr="00D21BD2" w:rsidRDefault="008471EA" w:rsidP="00B82A57">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14:paraId="5876CAD9" w14:textId="77777777" w:rsidR="008471EA" w:rsidRPr="002113EC" w:rsidRDefault="008471EA" w:rsidP="00B82A57">
      <w:pPr>
        <w:ind w:firstLineChars="200" w:firstLine="403"/>
        <w:rPr>
          <w:rFonts w:ascii="ＭＳ 明朝" w:hAnsi="ＭＳ 明朝"/>
          <w:szCs w:val="21"/>
        </w:rPr>
      </w:pPr>
      <w:r>
        <w:rPr>
          <w:rFonts w:ascii="ＭＳ 明朝" w:hAnsi="ＭＳ 明朝" w:hint="eastAsia"/>
          <w:szCs w:val="21"/>
        </w:rPr>
        <w:t>ア　「浜松市建設工事等一般競争入札心得」</w:t>
      </w:r>
    </w:p>
    <w:p w14:paraId="6050D221" w14:textId="77777777" w:rsidR="008471EA" w:rsidRPr="002113EC" w:rsidRDefault="008471EA" w:rsidP="00B82A57">
      <w:pPr>
        <w:ind w:firstLineChars="210" w:firstLine="42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14:paraId="179A1A07" w14:textId="77777777" w:rsidR="008471EA" w:rsidRPr="002113EC" w:rsidRDefault="008471EA" w:rsidP="00003547">
      <w:pPr>
        <w:rPr>
          <w:rFonts w:ascii="ＭＳ 明朝" w:hAnsi="ＭＳ 明朝"/>
          <w:szCs w:val="21"/>
        </w:rPr>
      </w:pPr>
    </w:p>
    <w:p w14:paraId="0DE53073" w14:textId="77777777" w:rsidR="008471EA" w:rsidRDefault="008471EA"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14:paraId="2C805E35" w14:textId="77777777" w:rsidR="008471EA" w:rsidRPr="008806BC" w:rsidRDefault="008471EA" w:rsidP="00AA20E2">
      <w:pPr>
        <w:ind w:left="202" w:hangingChars="100" w:hanging="202"/>
        <w:rPr>
          <w:rFonts w:ascii="ＭＳ 明朝" w:hAnsi="ＭＳ 明朝"/>
          <w:szCs w:val="21"/>
        </w:rPr>
      </w:pPr>
    </w:p>
    <w:p w14:paraId="53AAD418" w14:textId="77777777" w:rsidR="008471EA" w:rsidRPr="008806BC" w:rsidRDefault="008471EA"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14:paraId="5B978970" w14:textId="77777777" w:rsidR="008471EA" w:rsidRPr="008806BC" w:rsidRDefault="008471EA"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14:paraId="5F807D08" w14:textId="77777777" w:rsidR="008471EA" w:rsidRPr="008806BC" w:rsidRDefault="008471EA"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14:paraId="5F497299" w14:textId="77777777" w:rsidR="008471EA" w:rsidRPr="008806BC" w:rsidRDefault="008471EA"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14:paraId="1FBE377E" w14:textId="77777777" w:rsidR="008471EA" w:rsidRPr="008806BC" w:rsidRDefault="008471EA"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14:paraId="5F63A36E" w14:textId="77777777" w:rsidR="008471EA" w:rsidRPr="008F6DEC" w:rsidRDefault="008471EA"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14:paraId="0C8197D1" w14:textId="77777777" w:rsidR="008471EA" w:rsidRDefault="008471EA"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14:paraId="62A9F322" w14:textId="77777777" w:rsidR="008471EA" w:rsidRPr="008806BC" w:rsidRDefault="008471EA"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14:paraId="2CE140C3" w14:textId="77777777" w:rsidR="008471EA" w:rsidRDefault="008471EA" w:rsidP="00AA20E2">
      <w:pPr>
        <w:ind w:left="403" w:hangingChars="200" w:hanging="403"/>
        <w:rPr>
          <w:rFonts w:ascii="ＭＳ 明朝" w:hAnsi="ＭＳ 明朝"/>
          <w:bCs/>
          <w:color w:val="000000"/>
          <w:kern w:val="0"/>
          <w:szCs w:val="21"/>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p>
    <w:p w14:paraId="587E3169" w14:textId="77777777" w:rsidR="008471EA" w:rsidRPr="00B13EA0" w:rsidRDefault="008471EA" w:rsidP="00AA20E2">
      <w:pPr>
        <w:ind w:left="423" w:hangingChars="200" w:hanging="423"/>
        <w:rPr>
          <w:rFonts w:ascii="ＭＳ 明朝" w:hAnsi="ＭＳ 明朝"/>
        </w:rPr>
      </w:pP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14:paraId="7C3A684D" w14:textId="77777777" w:rsidR="008471EA" w:rsidRDefault="008471EA" w:rsidP="00B13EA0">
      <w:pPr>
        <w:jc w:val="center"/>
        <w:rPr>
          <w:sz w:val="28"/>
        </w:rPr>
      </w:pPr>
      <w:r>
        <w:rPr>
          <w:rFonts w:hint="eastAsia"/>
          <w:sz w:val="28"/>
        </w:rPr>
        <w:t>一般競争入札参加資格確認申請書</w:t>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551"/>
      </w:tblGrid>
      <w:tr w:rsidR="008471EA" w14:paraId="1B0B86DD" w14:textId="77777777" w:rsidTr="00EC4F43">
        <w:trPr>
          <w:trHeight w:val="534"/>
        </w:trPr>
        <w:tc>
          <w:tcPr>
            <w:tcW w:w="1440" w:type="dxa"/>
            <w:vAlign w:val="center"/>
          </w:tcPr>
          <w:p w14:paraId="67C04609" w14:textId="77777777" w:rsidR="008471EA" w:rsidRPr="00663AA1" w:rsidRDefault="008471EA"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14:paraId="564BAF0B" w14:textId="7F1DABE4" w:rsidR="008471EA" w:rsidRPr="00663AA1" w:rsidRDefault="008471EA" w:rsidP="0059531D">
            <w:pPr>
              <w:jc w:val="center"/>
              <w:rPr>
                <w:szCs w:val="21"/>
              </w:rPr>
            </w:pPr>
            <w:r>
              <w:rPr>
                <w:rFonts w:hint="eastAsia"/>
                <w:szCs w:val="21"/>
              </w:rPr>
              <w:t>浜松市公告第</w:t>
            </w:r>
            <w:r w:rsidR="00B155EB">
              <w:rPr>
                <w:rFonts w:hint="eastAsia"/>
                <w:szCs w:val="21"/>
              </w:rPr>
              <w:t>１１２－６</w:t>
            </w:r>
            <w:r>
              <w:rPr>
                <w:rFonts w:hint="eastAsia"/>
                <w:szCs w:val="21"/>
              </w:rPr>
              <w:t>号</w:t>
            </w:r>
          </w:p>
        </w:tc>
        <w:tc>
          <w:tcPr>
            <w:tcW w:w="1560" w:type="dxa"/>
            <w:vAlign w:val="center"/>
          </w:tcPr>
          <w:p w14:paraId="308728CA" w14:textId="77777777" w:rsidR="008471EA" w:rsidRPr="00663AA1" w:rsidRDefault="008471EA" w:rsidP="00282444">
            <w:pPr>
              <w:jc w:val="center"/>
              <w:rPr>
                <w:szCs w:val="21"/>
              </w:rPr>
            </w:pPr>
            <w:r w:rsidRPr="00663AA1">
              <w:rPr>
                <w:rFonts w:hint="eastAsia"/>
                <w:szCs w:val="21"/>
              </w:rPr>
              <w:t>公告年月日</w:t>
            </w:r>
          </w:p>
        </w:tc>
        <w:tc>
          <w:tcPr>
            <w:tcW w:w="2551" w:type="dxa"/>
            <w:vAlign w:val="center"/>
          </w:tcPr>
          <w:p w14:paraId="4C34A785" w14:textId="77777777" w:rsidR="008471EA" w:rsidRPr="00663AA1" w:rsidRDefault="008471EA" w:rsidP="00282444">
            <w:pPr>
              <w:jc w:val="center"/>
              <w:rPr>
                <w:szCs w:val="21"/>
              </w:rPr>
            </w:pPr>
            <w:r w:rsidRPr="008F0F92">
              <w:rPr>
                <w:noProof/>
                <w:szCs w:val="21"/>
              </w:rPr>
              <w:t>令和８年２月１０日</w:t>
            </w:r>
          </w:p>
        </w:tc>
      </w:tr>
      <w:tr w:rsidR="008471EA" w14:paraId="471087F1" w14:textId="77777777" w:rsidTr="002B780A">
        <w:trPr>
          <w:cantSplit/>
          <w:trHeight w:val="718"/>
        </w:trPr>
        <w:tc>
          <w:tcPr>
            <w:tcW w:w="1440" w:type="dxa"/>
            <w:vAlign w:val="center"/>
          </w:tcPr>
          <w:p w14:paraId="24419531" w14:textId="77777777" w:rsidR="008471EA" w:rsidRPr="00663AA1" w:rsidRDefault="008471EA"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207" w:type="dxa"/>
            <w:gridSpan w:val="3"/>
            <w:vAlign w:val="center"/>
          </w:tcPr>
          <w:p w14:paraId="03054887" w14:textId="77777777" w:rsidR="008471EA" w:rsidRDefault="008471EA" w:rsidP="00CA76D7">
            <w:pPr>
              <w:autoSpaceDE w:val="0"/>
              <w:autoSpaceDN w:val="0"/>
              <w:adjustRightInd w:val="0"/>
              <w:spacing w:line="320" w:lineRule="exact"/>
              <w:jc w:val="left"/>
              <w:rPr>
                <w:rFonts w:ascii="ＭＳ 明朝" w:hAnsi="ＭＳ 明朝"/>
                <w:szCs w:val="21"/>
              </w:rPr>
            </w:pPr>
          </w:p>
          <w:p w14:paraId="7CBC20B5" w14:textId="1410B5DF" w:rsidR="008471EA" w:rsidRPr="006E7269" w:rsidRDefault="008471EA" w:rsidP="00AA20E2">
            <w:pPr>
              <w:autoSpaceDE w:val="0"/>
              <w:autoSpaceDN w:val="0"/>
              <w:adjustRightInd w:val="0"/>
              <w:spacing w:line="320" w:lineRule="exact"/>
              <w:ind w:leftChars="100" w:left="202"/>
              <w:jc w:val="left"/>
              <w:rPr>
                <w:rFonts w:ascii="ＭＳ 明朝" w:hAnsi="ＭＳ 明朝"/>
                <w:spacing w:val="-4"/>
                <w:szCs w:val="21"/>
              </w:rPr>
            </w:pPr>
            <w:r w:rsidRPr="008F0F92">
              <w:rPr>
                <w:rFonts w:ascii="ＭＳ 明朝" w:hAnsi="ＭＳ 明朝"/>
                <w:noProof/>
                <w:spacing w:val="-4"/>
                <w:szCs w:val="21"/>
              </w:rPr>
              <w:t>令和７年度浜松市引佐支所LED照明器具等導入工事</w:t>
            </w:r>
          </w:p>
          <w:p w14:paraId="583FAC67" w14:textId="4D87C498" w:rsidR="008471EA" w:rsidRDefault="008471EA"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8F0F92">
              <w:rPr>
                <w:rFonts w:ascii="ＭＳ 明朝" w:hAnsi="ＭＳ 明朝"/>
                <w:noProof/>
                <w:szCs w:val="21"/>
              </w:rPr>
              <w:t>カーボンニュートラル推進課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002063F7">
              <w:rPr>
                <w:rFonts w:ascii="ＭＳ 明朝" w:hAnsi="ＭＳ 明朝"/>
                <w:noProof/>
                <w:szCs w:val="21"/>
              </w:rPr>
              <w:t>００１３５</w:t>
            </w:r>
            <w:r>
              <w:rPr>
                <w:rFonts w:ascii="ＭＳ 明朝" w:hAnsi="ＭＳ 明朝" w:hint="eastAsia"/>
                <w:szCs w:val="21"/>
              </w:rPr>
              <w:t>号</w:t>
            </w:r>
            <w:r w:rsidRPr="00663AA1">
              <w:rPr>
                <w:rFonts w:ascii="ＭＳ 明朝" w:hAnsi="ＭＳ 明朝" w:hint="eastAsia"/>
                <w:szCs w:val="21"/>
              </w:rPr>
              <w:t>）</w:t>
            </w:r>
          </w:p>
          <w:p w14:paraId="1DC5C483" w14:textId="77777777" w:rsidR="008471EA" w:rsidRPr="00E32340" w:rsidRDefault="008471EA" w:rsidP="00AA20E2">
            <w:pPr>
              <w:spacing w:line="320" w:lineRule="exact"/>
              <w:ind w:firstLineChars="200" w:firstLine="403"/>
              <w:rPr>
                <w:rFonts w:ascii="ＭＳ 明朝" w:hAnsi="ＭＳ 明朝"/>
                <w:szCs w:val="21"/>
              </w:rPr>
            </w:pPr>
          </w:p>
        </w:tc>
      </w:tr>
      <w:tr w:rsidR="008471EA" w14:paraId="381F7DE4" w14:textId="77777777" w:rsidTr="003057D1">
        <w:trPr>
          <w:trHeight w:val="966"/>
        </w:trPr>
        <w:tc>
          <w:tcPr>
            <w:tcW w:w="1440" w:type="dxa"/>
            <w:vAlign w:val="center"/>
          </w:tcPr>
          <w:p w14:paraId="603C04C9" w14:textId="77777777" w:rsidR="008471EA" w:rsidRPr="00663AA1" w:rsidRDefault="008471EA"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207" w:type="dxa"/>
            <w:gridSpan w:val="3"/>
            <w:vAlign w:val="center"/>
          </w:tcPr>
          <w:p w14:paraId="799083DC" w14:textId="4BC2D521" w:rsidR="008471EA" w:rsidRPr="00663AA1" w:rsidRDefault="00740C0B" w:rsidP="00AA20E2">
            <w:pPr>
              <w:ind w:firstLineChars="100" w:firstLine="202"/>
              <w:rPr>
                <w:rFonts w:ascii="ＭＳ 明朝" w:hAnsi="ＭＳ 明朝"/>
                <w:szCs w:val="21"/>
              </w:rPr>
            </w:pPr>
            <w:r>
              <w:rPr>
                <w:rFonts w:ascii="ＭＳ 明朝" w:hAnsi="ＭＳ 明朝" w:cs="ＭＳゴシック"/>
                <w:noProof/>
                <w:kern w:val="0"/>
                <w:szCs w:val="21"/>
              </w:rPr>
              <w:t>浜松市浜名区引佐町</w:t>
            </w:r>
            <w:r w:rsidR="008471EA" w:rsidRPr="008F0F92">
              <w:rPr>
                <w:rFonts w:ascii="ＭＳ 明朝" w:hAnsi="ＭＳ 明朝" w:cs="ＭＳゴシック"/>
                <w:noProof/>
                <w:kern w:val="0"/>
                <w:szCs w:val="21"/>
              </w:rPr>
              <w:t xml:space="preserve">　地内</w:t>
            </w:r>
            <w:r w:rsidR="008471EA">
              <w:rPr>
                <w:rFonts w:ascii="ＭＳ 明朝" w:hAnsi="ＭＳ 明朝" w:cs="ＭＳゴシック" w:hint="eastAsia"/>
                <w:kern w:val="0"/>
                <w:szCs w:val="21"/>
              </w:rPr>
              <w:t xml:space="preserve">　</w:t>
            </w:r>
          </w:p>
        </w:tc>
      </w:tr>
      <w:tr w:rsidR="008471EA" w14:paraId="05B2627C" w14:textId="77777777" w:rsidTr="003057D1">
        <w:trPr>
          <w:trHeight w:val="966"/>
        </w:trPr>
        <w:tc>
          <w:tcPr>
            <w:tcW w:w="1440" w:type="dxa"/>
            <w:vAlign w:val="center"/>
          </w:tcPr>
          <w:p w14:paraId="2B2D6E1E" w14:textId="77777777" w:rsidR="008471EA" w:rsidRPr="00106B0A" w:rsidRDefault="008471EA" w:rsidP="00B16A71">
            <w:pPr>
              <w:jc w:val="center"/>
              <w:rPr>
                <w:kern w:val="0"/>
                <w:szCs w:val="21"/>
              </w:rPr>
            </w:pPr>
            <w:r w:rsidRPr="00663AA1">
              <w:rPr>
                <w:rFonts w:hint="eastAsia"/>
                <w:szCs w:val="21"/>
              </w:rPr>
              <w:t>業種ランク</w:t>
            </w:r>
          </w:p>
        </w:tc>
        <w:tc>
          <w:tcPr>
            <w:tcW w:w="7207" w:type="dxa"/>
            <w:gridSpan w:val="3"/>
            <w:vAlign w:val="center"/>
          </w:tcPr>
          <w:p w14:paraId="08E64A05" w14:textId="77777777" w:rsidR="008471EA" w:rsidRDefault="008471EA" w:rsidP="00237F5A">
            <w:pPr>
              <w:ind w:firstLineChars="100" w:firstLine="202"/>
              <w:rPr>
                <w:rFonts w:ascii="ＭＳ 明朝" w:hAnsi="ＭＳ 明朝" w:cs="ＭＳゴシック"/>
                <w:kern w:val="0"/>
                <w:szCs w:val="21"/>
              </w:rPr>
            </w:pPr>
            <w:r>
              <w:rPr>
                <w:rFonts w:ascii="ＭＳ 明朝" w:hAnsi="ＭＳ 明朝" w:hint="eastAsia"/>
                <w:szCs w:val="21"/>
              </w:rPr>
              <w:t>令和７・８</w:t>
            </w:r>
            <w:r w:rsidRPr="00DA1CA3">
              <w:rPr>
                <w:rFonts w:ascii="ＭＳ 明朝" w:hAnsi="ＭＳ 明朝" w:hint="eastAsia"/>
                <w:szCs w:val="21"/>
              </w:rPr>
              <w:t>年度</w:t>
            </w:r>
            <w:r w:rsidRPr="008F0F92">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tc>
      </w:tr>
      <w:tr w:rsidR="008471EA" w14:paraId="5A93A1C0" w14:textId="77777777" w:rsidTr="003057D1">
        <w:trPr>
          <w:trHeight w:val="966"/>
        </w:trPr>
        <w:tc>
          <w:tcPr>
            <w:tcW w:w="1440" w:type="dxa"/>
            <w:vAlign w:val="center"/>
          </w:tcPr>
          <w:p w14:paraId="2778D929" w14:textId="77777777" w:rsidR="008471EA" w:rsidRPr="00663AA1" w:rsidRDefault="008471EA"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207" w:type="dxa"/>
            <w:gridSpan w:val="3"/>
            <w:vAlign w:val="center"/>
          </w:tcPr>
          <w:p w14:paraId="622FB084" w14:textId="77777777" w:rsidR="008471EA" w:rsidRPr="00E80527" w:rsidRDefault="008471EA" w:rsidP="003057D1">
            <w:pPr>
              <w:ind w:firstLineChars="100" w:firstLine="202"/>
              <w:rPr>
                <w:rFonts w:hAnsi="ＭＳ 明朝"/>
                <w:szCs w:val="21"/>
              </w:rPr>
            </w:pPr>
            <w:r w:rsidRPr="00DA1CA3">
              <w:rPr>
                <w:rFonts w:hAnsi="ＭＳ 明朝" w:hint="eastAsia"/>
                <w:szCs w:val="21"/>
              </w:rPr>
              <w:t>見積設計図書（発注仕様書に基づくもの）</w:t>
            </w:r>
          </w:p>
        </w:tc>
      </w:tr>
    </w:tbl>
    <w:p w14:paraId="6CB12EDE" w14:textId="77777777" w:rsidR="008471EA" w:rsidRPr="00663AA1" w:rsidRDefault="008471EA"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14:paraId="645FFEF8" w14:textId="44F1F41A" w:rsidR="008471EA" w:rsidRPr="00663AA1" w:rsidRDefault="008471EA" w:rsidP="00AA20E2">
      <w:pPr>
        <w:ind w:firstLineChars="100" w:firstLine="202"/>
        <w:rPr>
          <w:szCs w:val="21"/>
        </w:rPr>
      </w:pPr>
      <w:r w:rsidRPr="00663AA1">
        <w:rPr>
          <w:rFonts w:hint="eastAsia"/>
          <w:szCs w:val="21"/>
        </w:rPr>
        <w:t>なお、</w:t>
      </w:r>
      <w:r>
        <w:rPr>
          <w:rFonts w:hint="eastAsia"/>
          <w:szCs w:val="21"/>
        </w:rPr>
        <w:t>浜松市公告第</w:t>
      </w:r>
      <w:r w:rsidR="00B155EB">
        <w:rPr>
          <w:rFonts w:hint="eastAsia"/>
          <w:szCs w:val="21"/>
        </w:rPr>
        <w:t>１１２－６</w:t>
      </w:r>
      <w:r>
        <w:rPr>
          <w:rFonts w:hint="eastAsia"/>
          <w:szCs w:val="21"/>
        </w:rPr>
        <w:t>号</w:t>
      </w:r>
      <w:r w:rsidRPr="00663AA1">
        <w:rPr>
          <w:rFonts w:hint="eastAsia"/>
          <w:szCs w:val="21"/>
        </w:rPr>
        <w:t>の一般競争入札に参加する者に必要な資格に関する事項に相違していないことを誓います。</w:t>
      </w:r>
    </w:p>
    <w:p w14:paraId="51C567E7" w14:textId="77777777" w:rsidR="008471EA" w:rsidRPr="00663AA1" w:rsidRDefault="008471EA" w:rsidP="00FC26DA">
      <w:pPr>
        <w:rPr>
          <w:szCs w:val="21"/>
        </w:rPr>
      </w:pPr>
    </w:p>
    <w:p w14:paraId="1D2FF3C5" w14:textId="77777777" w:rsidR="008471EA" w:rsidRPr="00663AA1" w:rsidRDefault="008471EA" w:rsidP="00AA20E2">
      <w:pPr>
        <w:ind w:firstLineChars="2700" w:firstLine="5443"/>
        <w:rPr>
          <w:szCs w:val="21"/>
        </w:rPr>
      </w:pPr>
      <w:r>
        <w:rPr>
          <w:rFonts w:hint="eastAsia"/>
          <w:szCs w:val="21"/>
        </w:rPr>
        <w:t>令和</w:t>
      </w:r>
      <w:r w:rsidRPr="00663AA1">
        <w:rPr>
          <w:rFonts w:hint="eastAsia"/>
          <w:szCs w:val="21"/>
        </w:rPr>
        <w:t xml:space="preserve">　　年　　月　　日</w:t>
      </w:r>
    </w:p>
    <w:p w14:paraId="53A780CA" w14:textId="77777777" w:rsidR="008471EA" w:rsidRPr="00663AA1" w:rsidRDefault="008471EA" w:rsidP="00FC26DA">
      <w:pPr>
        <w:rPr>
          <w:szCs w:val="21"/>
        </w:rPr>
      </w:pPr>
    </w:p>
    <w:p w14:paraId="5C04B660" w14:textId="77777777" w:rsidR="008471EA" w:rsidRPr="00663AA1" w:rsidRDefault="008471EA" w:rsidP="00FC26DA">
      <w:pPr>
        <w:rPr>
          <w:szCs w:val="21"/>
        </w:rPr>
      </w:pPr>
      <w:r w:rsidRPr="00663AA1">
        <w:rPr>
          <w:rFonts w:hint="eastAsia"/>
          <w:szCs w:val="21"/>
        </w:rPr>
        <w:t>（あて先）浜松市長</w:t>
      </w:r>
    </w:p>
    <w:p w14:paraId="3BD5576B" w14:textId="77777777" w:rsidR="008471EA" w:rsidRPr="00663AA1" w:rsidRDefault="008471EA" w:rsidP="00167623">
      <w:pPr>
        <w:rPr>
          <w:szCs w:val="21"/>
        </w:rPr>
      </w:pPr>
    </w:p>
    <w:p w14:paraId="028775D9" w14:textId="77777777" w:rsidR="008471EA" w:rsidRPr="00663AA1" w:rsidRDefault="008471EA" w:rsidP="00167623">
      <w:pPr>
        <w:rPr>
          <w:szCs w:val="21"/>
        </w:rPr>
      </w:pPr>
      <w:r w:rsidRPr="00663AA1">
        <w:rPr>
          <w:rFonts w:hint="eastAsia"/>
          <w:szCs w:val="21"/>
        </w:rPr>
        <w:t xml:space="preserve">　　　　　　　　住所又は所在地　</w:t>
      </w:r>
    </w:p>
    <w:p w14:paraId="21C0AE5F" w14:textId="77777777" w:rsidR="008471EA" w:rsidRPr="00663AA1" w:rsidRDefault="008471EA"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14:paraId="77EE3040" w14:textId="77777777" w:rsidR="008471EA" w:rsidRPr="00663AA1" w:rsidRDefault="008471EA"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14:paraId="07BE11DF" w14:textId="77777777" w:rsidR="008471EA" w:rsidRDefault="008471EA" w:rsidP="0059480F">
      <w:pPr>
        <w:spacing w:line="320" w:lineRule="exact"/>
        <w:rPr>
          <w:sz w:val="28"/>
        </w:rPr>
      </w:pPr>
    </w:p>
    <w:p w14:paraId="21C04CFD" w14:textId="77777777" w:rsidR="008471EA" w:rsidRPr="002B1B43" w:rsidRDefault="008471EA"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8471EA" w14:paraId="77620E20" w14:textId="77777777" w:rsidTr="007631F4">
        <w:trPr>
          <w:trHeight w:val="505"/>
        </w:trPr>
        <w:tc>
          <w:tcPr>
            <w:tcW w:w="4678" w:type="dxa"/>
            <w:gridSpan w:val="2"/>
            <w:tcBorders>
              <w:bottom w:val="single" w:sz="4" w:space="0" w:color="auto"/>
              <w:right w:val="single" w:sz="4" w:space="0" w:color="auto"/>
            </w:tcBorders>
            <w:vAlign w:val="center"/>
          </w:tcPr>
          <w:p w14:paraId="6956497E" w14:textId="77777777" w:rsidR="008471EA" w:rsidRDefault="008471EA"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14:paraId="2E4E60D5" w14:textId="77777777" w:rsidR="008471EA" w:rsidRPr="008806BC" w:rsidRDefault="008471EA"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14:paraId="0FE5A11A" w14:textId="18BA8C0C" w:rsidR="008471EA" w:rsidRPr="00F523AA" w:rsidRDefault="008471EA" w:rsidP="000414CB">
            <w:pPr>
              <w:tabs>
                <w:tab w:val="left" w:pos="4140"/>
              </w:tabs>
              <w:jc w:val="center"/>
              <w:rPr>
                <w:rFonts w:ascii="ＭＳ 明朝" w:hAnsi="ＭＳ 明朝"/>
              </w:rPr>
            </w:pPr>
            <w:r>
              <w:rPr>
                <w:rFonts w:ascii="ＭＳ 明朝" w:hAnsi="ＭＳ 明朝" w:hint="eastAsia"/>
              </w:rPr>
              <w:t>第</w:t>
            </w:r>
            <w:r w:rsidR="002063F7">
              <w:rPr>
                <w:rFonts w:ascii="ＭＳ 明朝" w:hAnsi="ＭＳ 明朝"/>
                <w:noProof/>
              </w:rPr>
              <w:t>００１３５</w:t>
            </w:r>
            <w:r>
              <w:rPr>
                <w:rFonts w:ascii="ＭＳ 明朝" w:hAnsi="ＭＳ 明朝" w:hint="eastAsia"/>
              </w:rPr>
              <w:t>号</w:t>
            </w:r>
          </w:p>
        </w:tc>
      </w:tr>
      <w:tr w:rsidR="008471EA" w14:paraId="267FFAB2" w14:textId="77777777" w:rsidTr="007631F4">
        <w:trPr>
          <w:cantSplit/>
          <w:trHeight w:val="773"/>
        </w:trPr>
        <w:tc>
          <w:tcPr>
            <w:tcW w:w="9072" w:type="dxa"/>
            <w:gridSpan w:val="4"/>
            <w:tcBorders>
              <w:top w:val="single" w:sz="4" w:space="0" w:color="auto"/>
              <w:bottom w:val="single" w:sz="4" w:space="0" w:color="auto"/>
            </w:tcBorders>
            <w:vAlign w:val="center"/>
          </w:tcPr>
          <w:p w14:paraId="07C4DDDC" w14:textId="793E0019" w:rsidR="008471EA" w:rsidRPr="00280C01" w:rsidRDefault="008471EA"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8F0F92">
              <w:rPr>
                <w:rFonts w:ascii="ＭＳ 明朝" w:hAnsi="ＭＳ 明朝"/>
                <w:noProof/>
                <w:spacing w:val="-4"/>
                <w:szCs w:val="21"/>
              </w:rPr>
              <w:t>令和７年度浜松市引佐支所LED照明器具等導入工事</w:t>
            </w:r>
          </w:p>
        </w:tc>
      </w:tr>
      <w:tr w:rsidR="008471EA" w14:paraId="0CEF7DC7" w14:textId="77777777" w:rsidTr="007631F4">
        <w:trPr>
          <w:cantSplit/>
          <w:trHeight w:val="647"/>
        </w:trPr>
        <w:tc>
          <w:tcPr>
            <w:tcW w:w="9072" w:type="dxa"/>
            <w:gridSpan w:val="4"/>
            <w:tcBorders>
              <w:top w:val="single" w:sz="4" w:space="0" w:color="auto"/>
              <w:bottom w:val="single" w:sz="4" w:space="0" w:color="auto"/>
            </w:tcBorders>
            <w:vAlign w:val="center"/>
          </w:tcPr>
          <w:p w14:paraId="16C133DE" w14:textId="77777777" w:rsidR="008471EA" w:rsidRDefault="008471EA" w:rsidP="00FC26DA">
            <w:r>
              <w:rPr>
                <w:rFonts w:hint="eastAsia"/>
              </w:rPr>
              <w:t>提　出　日　令和　　年　　月　　日　　　回　答　日　令和　　年　　月　　日</w:t>
            </w:r>
          </w:p>
        </w:tc>
      </w:tr>
      <w:tr w:rsidR="008471EA" w14:paraId="08B1D32F" w14:textId="77777777" w:rsidTr="007631F4">
        <w:trPr>
          <w:trHeight w:val="633"/>
        </w:trPr>
        <w:tc>
          <w:tcPr>
            <w:tcW w:w="900" w:type="dxa"/>
            <w:tcBorders>
              <w:top w:val="single" w:sz="4" w:space="0" w:color="auto"/>
              <w:bottom w:val="single" w:sz="4" w:space="0" w:color="auto"/>
              <w:right w:val="single" w:sz="4" w:space="0" w:color="auto"/>
            </w:tcBorders>
            <w:vAlign w:val="center"/>
          </w:tcPr>
          <w:p w14:paraId="5AB902A0" w14:textId="77777777" w:rsidR="008471EA" w:rsidRDefault="008471EA"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14:paraId="06A68AF9" w14:textId="77777777" w:rsidR="008471EA" w:rsidRDefault="008471EA"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14:paraId="3E2E1393" w14:textId="77777777" w:rsidR="008471EA" w:rsidRDefault="008471EA" w:rsidP="00F9273D">
            <w:pPr>
              <w:tabs>
                <w:tab w:val="left" w:pos="4140"/>
              </w:tabs>
              <w:jc w:val="center"/>
            </w:pPr>
            <w:r>
              <w:rPr>
                <w:rFonts w:hint="eastAsia"/>
              </w:rPr>
              <w:t>回　　答　　事　　項</w:t>
            </w:r>
          </w:p>
        </w:tc>
      </w:tr>
      <w:tr w:rsidR="008471EA" w14:paraId="7F848F2F" w14:textId="77777777" w:rsidTr="007631F4">
        <w:trPr>
          <w:trHeight w:val="1335"/>
        </w:trPr>
        <w:tc>
          <w:tcPr>
            <w:tcW w:w="900" w:type="dxa"/>
            <w:tcBorders>
              <w:top w:val="single" w:sz="4" w:space="0" w:color="auto"/>
              <w:bottom w:val="single" w:sz="4" w:space="0" w:color="auto"/>
              <w:right w:val="single" w:sz="4" w:space="0" w:color="auto"/>
            </w:tcBorders>
            <w:vAlign w:val="center"/>
          </w:tcPr>
          <w:p w14:paraId="28FF7151" w14:textId="77777777" w:rsidR="008471EA" w:rsidRDefault="008471E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14:paraId="6AAAEF97" w14:textId="77777777" w:rsidR="008471EA" w:rsidRDefault="008471E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14:paraId="3AB6526A" w14:textId="77777777" w:rsidR="008471EA" w:rsidRDefault="008471EA" w:rsidP="006C4FCC">
            <w:pPr>
              <w:tabs>
                <w:tab w:val="left" w:pos="4140"/>
              </w:tabs>
            </w:pPr>
          </w:p>
        </w:tc>
      </w:tr>
      <w:tr w:rsidR="008471EA" w14:paraId="6B5711E6" w14:textId="77777777" w:rsidTr="007631F4">
        <w:trPr>
          <w:trHeight w:val="1335"/>
        </w:trPr>
        <w:tc>
          <w:tcPr>
            <w:tcW w:w="900" w:type="dxa"/>
            <w:tcBorders>
              <w:top w:val="single" w:sz="4" w:space="0" w:color="auto"/>
              <w:bottom w:val="single" w:sz="4" w:space="0" w:color="auto"/>
              <w:right w:val="single" w:sz="4" w:space="0" w:color="auto"/>
            </w:tcBorders>
            <w:vAlign w:val="center"/>
          </w:tcPr>
          <w:p w14:paraId="1B7606BF" w14:textId="77777777" w:rsidR="008471EA" w:rsidRDefault="008471E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14:paraId="19ED8CDB" w14:textId="77777777" w:rsidR="008471EA" w:rsidRDefault="008471E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14:paraId="49415B44" w14:textId="77777777" w:rsidR="008471EA" w:rsidRDefault="008471EA" w:rsidP="006C4FCC">
            <w:pPr>
              <w:tabs>
                <w:tab w:val="left" w:pos="4140"/>
              </w:tabs>
            </w:pPr>
          </w:p>
        </w:tc>
      </w:tr>
      <w:tr w:rsidR="008471EA" w14:paraId="2881468B" w14:textId="77777777" w:rsidTr="007631F4">
        <w:trPr>
          <w:trHeight w:val="1335"/>
        </w:trPr>
        <w:tc>
          <w:tcPr>
            <w:tcW w:w="900" w:type="dxa"/>
            <w:tcBorders>
              <w:top w:val="single" w:sz="4" w:space="0" w:color="auto"/>
              <w:bottom w:val="single" w:sz="4" w:space="0" w:color="auto"/>
              <w:right w:val="single" w:sz="4" w:space="0" w:color="auto"/>
            </w:tcBorders>
            <w:vAlign w:val="center"/>
          </w:tcPr>
          <w:p w14:paraId="0656885D" w14:textId="77777777" w:rsidR="008471EA" w:rsidRDefault="008471E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14:paraId="40BA092A" w14:textId="77777777" w:rsidR="008471EA" w:rsidRDefault="008471E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14:paraId="3BFE5EA2" w14:textId="77777777" w:rsidR="008471EA" w:rsidRDefault="008471EA" w:rsidP="00AA20E2">
            <w:pPr>
              <w:tabs>
                <w:tab w:val="left" w:pos="3681"/>
                <w:tab w:val="left" w:pos="4140"/>
              </w:tabs>
              <w:ind w:left="77" w:hangingChars="38" w:hanging="77"/>
            </w:pPr>
          </w:p>
        </w:tc>
      </w:tr>
      <w:tr w:rsidR="008471EA" w14:paraId="6EAEA48A" w14:textId="77777777" w:rsidTr="007631F4">
        <w:trPr>
          <w:trHeight w:val="1335"/>
        </w:trPr>
        <w:tc>
          <w:tcPr>
            <w:tcW w:w="900" w:type="dxa"/>
            <w:tcBorders>
              <w:top w:val="single" w:sz="4" w:space="0" w:color="auto"/>
              <w:bottom w:val="single" w:sz="4" w:space="0" w:color="auto"/>
              <w:right w:val="single" w:sz="4" w:space="0" w:color="auto"/>
            </w:tcBorders>
            <w:vAlign w:val="center"/>
          </w:tcPr>
          <w:p w14:paraId="027C063C" w14:textId="77777777" w:rsidR="008471EA" w:rsidRDefault="008471E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14:paraId="6B07E710" w14:textId="77777777" w:rsidR="008471EA" w:rsidRDefault="008471E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14:paraId="293844A8" w14:textId="77777777" w:rsidR="008471EA" w:rsidRDefault="008471EA" w:rsidP="006C4FCC">
            <w:pPr>
              <w:tabs>
                <w:tab w:val="left" w:pos="4140"/>
              </w:tabs>
            </w:pPr>
          </w:p>
        </w:tc>
      </w:tr>
      <w:tr w:rsidR="008471EA" w14:paraId="464FE3CC" w14:textId="77777777" w:rsidTr="007631F4">
        <w:trPr>
          <w:trHeight w:val="1335"/>
        </w:trPr>
        <w:tc>
          <w:tcPr>
            <w:tcW w:w="900" w:type="dxa"/>
            <w:tcBorders>
              <w:top w:val="single" w:sz="4" w:space="0" w:color="auto"/>
              <w:bottom w:val="single" w:sz="4" w:space="0" w:color="auto"/>
              <w:right w:val="single" w:sz="4" w:space="0" w:color="auto"/>
            </w:tcBorders>
            <w:vAlign w:val="center"/>
          </w:tcPr>
          <w:p w14:paraId="3CEB3539" w14:textId="77777777" w:rsidR="008471EA" w:rsidRDefault="008471E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14:paraId="2665A58C" w14:textId="77777777" w:rsidR="008471EA" w:rsidRDefault="008471EA"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14:paraId="248CBD89" w14:textId="77777777" w:rsidR="008471EA" w:rsidRDefault="008471EA" w:rsidP="006C4FCC">
            <w:pPr>
              <w:tabs>
                <w:tab w:val="left" w:pos="4140"/>
              </w:tabs>
            </w:pPr>
          </w:p>
        </w:tc>
      </w:tr>
      <w:tr w:rsidR="008471EA" w14:paraId="13FE0A00" w14:textId="77777777" w:rsidTr="007631F4">
        <w:trPr>
          <w:trHeight w:val="1335"/>
        </w:trPr>
        <w:tc>
          <w:tcPr>
            <w:tcW w:w="900" w:type="dxa"/>
            <w:tcBorders>
              <w:top w:val="single" w:sz="4" w:space="0" w:color="auto"/>
              <w:bottom w:val="single" w:sz="4" w:space="0" w:color="auto"/>
              <w:right w:val="single" w:sz="4" w:space="0" w:color="auto"/>
            </w:tcBorders>
            <w:vAlign w:val="center"/>
          </w:tcPr>
          <w:p w14:paraId="01E2D757" w14:textId="77777777" w:rsidR="008471EA" w:rsidRDefault="008471E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14:paraId="766BC9FE" w14:textId="77777777" w:rsidR="008471EA" w:rsidRDefault="008471EA"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14:paraId="2031079E" w14:textId="77777777" w:rsidR="008471EA" w:rsidRDefault="008471EA" w:rsidP="006C4FCC">
            <w:pPr>
              <w:tabs>
                <w:tab w:val="left" w:pos="4140"/>
              </w:tabs>
            </w:pPr>
          </w:p>
        </w:tc>
      </w:tr>
      <w:tr w:rsidR="008471EA" w14:paraId="711B32E8" w14:textId="77777777" w:rsidTr="007631F4">
        <w:trPr>
          <w:trHeight w:val="1335"/>
        </w:trPr>
        <w:tc>
          <w:tcPr>
            <w:tcW w:w="900" w:type="dxa"/>
            <w:tcBorders>
              <w:top w:val="single" w:sz="4" w:space="0" w:color="auto"/>
              <w:right w:val="single" w:sz="4" w:space="0" w:color="auto"/>
            </w:tcBorders>
            <w:vAlign w:val="center"/>
          </w:tcPr>
          <w:p w14:paraId="13D24E10" w14:textId="77777777" w:rsidR="008471EA" w:rsidRDefault="008471EA"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14:paraId="060967CD" w14:textId="77777777" w:rsidR="008471EA" w:rsidRDefault="008471EA" w:rsidP="006C4FCC">
            <w:pPr>
              <w:tabs>
                <w:tab w:val="left" w:pos="4140"/>
              </w:tabs>
            </w:pPr>
          </w:p>
        </w:tc>
        <w:tc>
          <w:tcPr>
            <w:tcW w:w="4394" w:type="dxa"/>
            <w:gridSpan w:val="2"/>
            <w:tcBorders>
              <w:top w:val="single" w:sz="4" w:space="0" w:color="auto"/>
              <w:left w:val="single" w:sz="4" w:space="0" w:color="auto"/>
            </w:tcBorders>
            <w:vAlign w:val="center"/>
          </w:tcPr>
          <w:p w14:paraId="31DFC87D" w14:textId="77777777" w:rsidR="008471EA" w:rsidRDefault="008471EA" w:rsidP="006C4FCC">
            <w:pPr>
              <w:tabs>
                <w:tab w:val="left" w:pos="4140"/>
              </w:tabs>
            </w:pPr>
          </w:p>
        </w:tc>
      </w:tr>
    </w:tbl>
    <w:p w14:paraId="3B7CE3C5" w14:textId="77777777" w:rsidR="008471EA" w:rsidRDefault="008471EA" w:rsidP="00F9273D">
      <w:pPr>
        <w:tabs>
          <w:tab w:val="left" w:pos="4140"/>
        </w:tabs>
        <w:sectPr w:rsidR="008471EA"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14:paraId="413ACF36" w14:textId="77777777" w:rsidR="008471EA" w:rsidRDefault="008471EA" w:rsidP="00F9273D">
      <w:pPr>
        <w:tabs>
          <w:tab w:val="left" w:pos="4140"/>
        </w:tabs>
      </w:pPr>
    </w:p>
    <w:sectPr w:rsidR="008471EA" w:rsidSect="008471EA">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95FEDD" w14:textId="77777777" w:rsidR="008471EA" w:rsidRDefault="008471EA" w:rsidP="00C055AA">
      <w:r>
        <w:separator/>
      </w:r>
    </w:p>
  </w:endnote>
  <w:endnote w:type="continuationSeparator" w:id="0">
    <w:p w14:paraId="0CF92DA5" w14:textId="77777777" w:rsidR="008471EA" w:rsidRDefault="008471EA"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833030" w14:textId="77777777" w:rsidR="008471EA" w:rsidRDefault="008471EA" w:rsidP="00C055AA">
      <w:r>
        <w:separator/>
      </w:r>
    </w:p>
  </w:footnote>
  <w:footnote w:type="continuationSeparator" w:id="0">
    <w:p w14:paraId="3A608E39" w14:textId="77777777" w:rsidR="008471EA" w:rsidRDefault="008471EA"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2CCF"/>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2F2A"/>
    <w:rsid w:val="00105705"/>
    <w:rsid w:val="00106411"/>
    <w:rsid w:val="00106B0A"/>
    <w:rsid w:val="001074FE"/>
    <w:rsid w:val="001075F1"/>
    <w:rsid w:val="001076A4"/>
    <w:rsid w:val="00107C95"/>
    <w:rsid w:val="00116112"/>
    <w:rsid w:val="00117F5C"/>
    <w:rsid w:val="00121BF4"/>
    <w:rsid w:val="00121F7E"/>
    <w:rsid w:val="00122465"/>
    <w:rsid w:val="00124D24"/>
    <w:rsid w:val="001258BF"/>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18BB"/>
    <w:rsid w:val="001F2C46"/>
    <w:rsid w:val="001F691B"/>
    <w:rsid w:val="001F741C"/>
    <w:rsid w:val="001F7DFB"/>
    <w:rsid w:val="00200EFB"/>
    <w:rsid w:val="0020168B"/>
    <w:rsid w:val="00201FEF"/>
    <w:rsid w:val="00202538"/>
    <w:rsid w:val="002035E9"/>
    <w:rsid w:val="0020419A"/>
    <w:rsid w:val="002048CF"/>
    <w:rsid w:val="00205D5B"/>
    <w:rsid w:val="002062FC"/>
    <w:rsid w:val="002063F7"/>
    <w:rsid w:val="002107D1"/>
    <w:rsid w:val="002109CC"/>
    <w:rsid w:val="00210D58"/>
    <w:rsid w:val="002113EC"/>
    <w:rsid w:val="00211A86"/>
    <w:rsid w:val="00213E74"/>
    <w:rsid w:val="00214611"/>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37F5A"/>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219"/>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2DB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D6AB0"/>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1CFB"/>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52619"/>
    <w:rsid w:val="00554DCF"/>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3E41"/>
    <w:rsid w:val="0059480F"/>
    <w:rsid w:val="005948D0"/>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070"/>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C75"/>
    <w:rsid w:val="006D0F56"/>
    <w:rsid w:val="006D1030"/>
    <w:rsid w:val="006D25D9"/>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C0B"/>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C13F4"/>
    <w:rsid w:val="007C1EA9"/>
    <w:rsid w:val="007C2948"/>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460AF"/>
    <w:rsid w:val="008471EA"/>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40A2"/>
    <w:rsid w:val="008B490D"/>
    <w:rsid w:val="008C0504"/>
    <w:rsid w:val="008C0F2E"/>
    <w:rsid w:val="008C17B9"/>
    <w:rsid w:val="008C3359"/>
    <w:rsid w:val="008C5BFA"/>
    <w:rsid w:val="008D04AD"/>
    <w:rsid w:val="008D0F2A"/>
    <w:rsid w:val="008D26B7"/>
    <w:rsid w:val="008D28F4"/>
    <w:rsid w:val="008D4C8E"/>
    <w:rsid w:val="008D57B9"/>
    <w:rsid w:val="008D60D4"/>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50ED"/>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08E6"/>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2DA"/>
    <w:rsid w:val="00A61D5E"/>
    <w:rsid w:val="00A63C83"/>
    <w:rsid w:val="00A64749"/>
    <w:rsid w:val="00A70C2F"/>
    <w:rsid w:val="00A7113C"/>
    <w:rsid w:val="00A7337D"/>
    <w:rsid w:val="00A73583"/>
    <w:rsid w:val="00A741FD"/>
    <w:rsid w:val="00A77D86"/>
    <w:rsid w:val="00A8290E"/>
    <w:rsid w:val="00A82C6C"/>
    <w:rsid w:val="00A834AE"/>
    <w:rsid w:val="00A85244"/>
    <w:rsid w:val="00A85BF6"/>
    <w:rsid w:val="00A860B1"/>
    <w:rsid w:val="00A860E8"/>
    <w:rsid w:val="00A87843"/>
    <w:rsid w:val="00A933C5"/>
    <w:rsid w:val="00A95A50"/>
    <w:rsid w:val="00A96EB9"/>
    <w:rsid w:val="00A9706F"/>
    <w:rsid w:val="00A97970"/>
    <w:rsid w:val="00AA20E2"/>
    <w:rsid w:val="00AA2A7C"/>
    <w:rsid w:val="00AA3068"/>
    <w:rsid w:val="00AA4B8E"/>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55EB"/>
    <w:rsid w:val="00B16A71"/>
    <w:rsid w:val="00B17043"/>
    <w:rsid w:val="00B204B5"/>
    <w:rsid w:val="00B23021"/>
    <w:rsid w:val="00B23C65"/>
    <w:rsid w:val="00B2593C"/>
    <w:rsid w:val="00B31219"/>
    <w:rsid w:val="00B35FAB"/>
    <w:rsid w:val="00B36439"/>
    <w:rsid w:val="00B36E1D"/>
    <w:rsid w:val="00B41383"/>
    <w:rsid w:val="00B46C88"/>
    <w:rsid w:val="00B479D7"/>
    <w:rsid w:val="00B530AC"/>
    <w:rsid w:val="00B564F7"/>
    <w:rsid w:val="00B63548"/>
    <w:rsid w:val="00B655A6"/>
    <w:rsid w:val="00B6650F"/>
    <w:rsid w:val="00B71B92"/>
    <w:rsid w:val="00B7214E"/>
    <w:rsid w:val="00B7257C"/>
    <w:rsid w:val="00B7555E"/>
    <w:rsid w:val="00B8280D"/>
    <w:rsid w:val="00B82A57"/>
    <w:rsid w:val="00B82B47"/>
    <w:rsid w:val="00B82B4E"/>
    <w:rsid w:val="00B83420"/>
    <w:rsid w:val="00B835C1"/>
    <w:rsid w:val="00B84264"/>
    <w:rsid w:val="00B85528"/>
    <w:rsid w:val="00B85F4B"/>
    <w:rsid w:val="00B87546"/>
    <w:rsid w:val="00B92B79"/>
    <w:rsid w:val="00B94D35"/>
    <w:rsid w:val="00BA0124"/>
    <w:rsid w:val="00BA1672"/>
    <w:rsid w:val="00BA3782"/>
    <w:rsid w:val="00BA444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475"/>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E48"/>
    <w:rsid w:val="00CD594C"/>
    <w:rsid w:val="00CD6B50"/>
    <w:rsid w:val="00CE06D9"/>
    <w:rsid w:val="00CE1431"/>
    <w:rsid w:val="00CE4129"/>
    <w:rsid w:val="00CE4E85"/>
    <w:rsid w:val="00CE6359"/>
    <w:rsid w:val="00CE730F"/>
    <w:rsid w:val="00CF20BC"/>
    <w:rsid w:val="00CF2B9B"/>
    <w:rsid w:val="00CF331E"/>
    <w:rsid w:val="00CF3660"/>
    <w:rsid w:val="00CF4107"/>
    <w:rsid w:val="00CF5275"/>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66D9"/>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2348"/>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454E"/>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1B1"/>
    <w:rsid w:val="00FB39C3"/>
    <w:rsid w:val="00FC090F"/>
    <w:rsid w:val="00FC1835"/>
    <w:rsid w:val="00FC209D"/>
    <w:rsid w:val="00FC2632"/>
    <w:rsid w:val="00FC26DA"/>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1DF3101E"/>
  <w15:chartTrackingRefBased/>
  <w15:docId w15:val="{949C5D7A-E091-4B48-A81B-F7028F8CB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B82A5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591DD-138C-47B4-9F9A-A5D7DF537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9</Pages>
  <Words>7558</Words>
  <Characters>586</Characters>
  <Application>Microsoft Office Word</Application>
  <DocSecurity>0</DocSecurity>
  <Lines>4</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13</cp:revision>
  <cp:lastPrinted>2026-02-09T04:13:00Z</cp:lastPrinted>
  <dcterms:created xsi:type="dcterms:W3CDTF">2026-01-26T05:50:00Z</dcterms:created>
  <dcterms:modified xsi:type="dcterms:W3CDTF">2026-02-09T04:13:00Z</dcterms:modified>
</cp:coreProperties>
</file>